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Pr="0070651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</w:t>
      </w:r>
      <w:r w:rsidR="00A528DB">
        <w:rPr>
          <w:rFonts w:eastAsia="Calibri"/>
          <w:bCs/>
          <w:sz w:val="20"/>
          <w:szCs w:val="20"/>
          <w:lang w:eastAsia="en-US"/>
        </w:rPr>
        <w:t xml:space="preserve">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от</w:t>
      </w:r>
      <w:r w:rsidR="00453FB8">
        <w:rPr>
          <w:rFonts w:eastAsia="Calibri"/>
          <w:bCs/>
          <w:sz w:val="20"/>
          <w:szCs w:val="20"/>
          <w:lang w:eastAsia="en-US"/>
        </w:rPr>
        <w:t xml:space="preserve">  </w:t>
      </w:r>
      <w:r w:rsidR="001C7F26">
        <w:rPr>
          <w:rFonts w:eastAsia="Calibri"/>
          <w:bCs/>
          <w:sz w:val="20"/>
          <w:szCs w:val="20"/>
          <w:lang w:eastAsia="en-US"/>
        </w:rPr>
        <w:t>16.08.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8858E4">
        <w:rPr>
          <w:rFonts w:eastAsia="Calibri"/>
          <w:bCs/>
          <w:sz w:val="20"/>
          <w:szCs w:val="20"/>
          <w:lang w:eastAsia="en-US"/>
        </w:rPr>
        <w:t>2</w:t>
      </w:r>
      <w:r w:rsidR="008858E4" w:rsidRPr="0070651E">
        <w:rPr>
          <w:rFonts w:eastAsia="Calibri"/>
          <w:bCs/>
          <w:sz w:val="20"/>
          <w:szCs w:val="20"/>
          <w:lang w:eastAsia="en-US"/>
        </w:rPr>
        <w:t>022</w:t>
      </w:r>
      <w:r w:rsidR="008858E4">
        <w:rPr>
          <w:rFonts w:eastAsia="Calibri"/>
          <w:bCs/>
          <w:sz w:val="20"/>
          <w:szCs w:val="20"/>
          <w:lang w:eastAsia="en-US"/>
        </w:rPr>
        <w:t xml:space="preserve"> </w:t>
      </w:r>
      <w:r w:rsidR="008858E4" w:rsidRPr="0070651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1C7F26">
        <w:rPr>
          <w:rFonts w:eastAsia="Calibri"/>
          <w:bCs/>
          <w:sz w:val="20"/>
          <w:szCs w:val="20"/>
          <w:lang w:eastAsia="en-US"/>
        </w:rPr>
        <w:t xml:space="preserve"> 650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48"/>
        <w:gridCol w:w="1984"/>
        <w:gridCol w:w="1276"/>
        <w:gridCol w:w="146"/>
        <w:gridCol w:w="1221"/>
        <w:gridCol w:w="56"/>
        <w:gridCol w:w="1134"/>
      </w:tblGrid>
      <w:tr w:rsidR="002329B0" w:rsidRPr="002329B0" w:rsidTr="00960C90">
        <w:trPr>
          <w:trHeight w:val="560"/>
        </w:trPr>
        <w:tc>
          <w:tcPr>
            <w:tcW w:w="70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4248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833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960C90">
        <w:trPr>
          <w:trHeight w:val="568"/>
        </w:trPr>
        <w:tc>
          <w:tcPr>
            <w:tcW w:w="70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248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960C90">
        <w:trPr>
          <w:trHeight w:val="492"/>
        </w:trPr>
        <w:tc>
          <w:tcPr>
            <w:tcW w:w="709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960C90">
        <w:trPr>
          <w:trHeight w:val="568"/>
        </w:trPr>
        <w:tc>
          <w:tcPr>
            <w:tcW w:w="709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E957FE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D25CC5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79 026,93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960C90">
        <w:trPr>
          <w:trHeight w:val="568"/>
        </w:trPr>
        <w:tc>
          <w:tcPr>
            <w:tcW w:w="709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BF245F"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D25CC5">
              <w:rPr>
                <w:sz w:val="20"/>
                <w:szCs w:val="20"/>
              </w:rPr>
              <w:t>6 700,74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960C90">
        <w:trPr>
          <w:trHeight w:val="568"/>
        </w:trPr>
        <w:tc>
          <w:tcPr>
            <w:tcW w:w="709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BF245F" w:rsidP="007F4702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 w:rsidR="007F4702"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98 581,03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B78B0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79 368,00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80 672,17</w:t>
            </w:r>
          </w:p>
        </w:tc>
      </w:tr>
      <w:tr w:rsidR="00563A06" w:rsidRPr="00563A06" w:rsidTr="00960C90">
        <w:trPr>
          <w:trHeight w:val="568"/>
        </w:trPr>
        <w:tc>
          <w:tcPr>
            <w:tcW w:w="709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D25CC5" w:rsidP="00D25C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101 513,94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960C90">
        <w:trPr>
          <w:trHeight w:val="568"/>
        </w:trPr>
        <w:tc>
          <w:tcPr>
            <w:tcW w:w="709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7F4702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 w:rsidR="00D848D8">
              <w:rPr>
                <w:sz w:val="20"/>
                <w:szCs w:val="20"/>
              </w:rPr>
              <w:t xml:space="preserve">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D21CA3" w:rsidP="006B78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6B78B0">
              <w:rPr>
                <w:sz w:val="20"/>
                <w:szCs w:val="20"/>
              </w:rPr>
              <w:t>189 202,32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960C90">
        <w:trPr>
          <w:trHeight w:val="568"/>
        </w:trPr>
        <w:tc>
          <w:tcPr>
            <w:tcW w:w="709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4248" w:type="dxa"/>
            <w:shd w:val="clear" w:color="auto" w:fill="auto"/>
          </w:tcPr>
          <w:p w:rsidR="00BF245F" w:rsidRPr="00563A06" w:rsidRDefault="00D848D8" w:rsidP="002E4F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111 948,09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3F69D7" w:rsidP="003F6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960C90">
        <w:trPr>
          <w:trHeight w:val="331"/>
        </w:trPr>
        <w:tc>
          <w:tcPr>
            <w:tcW w:w="709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BF245F"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6B78B0" w:rsidP="00673E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25CC5">
              <w:rPr>
                <w:sz w:val="20"/>
                <w:szCs w:val="20"/>
              </w:rPr>
              <w:t>1 053,71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960C90">
        <w:trPr>
          <w:trHeight w:val="407"/>
        </w:trPr>
        <w:tc>
          <w:tcPr>
            <w:tcW w:w="709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BF245F" w:rsidRPr="00563A06" w:rsidRDefault="00D848D8" w:rsidP="00D848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="00BF245F"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984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10065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5A7" w:rsidP="00E205A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</w:t>
            </w:r>
            <w:r w:rsidR="00CC6DE4">
              <w:rPr>
                <w:rFonts w:eastAsia="Calibri"/>
                <w:sz w:val="20"/>
                <w:szCs w:val="20"/>
              </w:rPr>
              <w:t xml:space="preserve"> 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</w:t>
            </w:r>
            <w:r w:rsidR="00F73268">
              <w:rPr>
                <w:rFonts w:eastAsia="Calibri"/>
                <w:sz w:val="20"/>
                <w:szCs w:val="20"/>
              </w:rPr>
              <w:t> 111,98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25CC5" w:rsidP="007E558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31 264,85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D25CC5">
              <w:rPr>
                <w:rFonts w:eastAsia="Calibri"/>
                <w:sz w:val="20"/>
                <w:szCs w:val="20"/>
              </w:rPr>
              <w:t> </w:t>
            </w:r>
            <w:r w:rsidR="009851E3">
              <w:rPr>
                <w:rFonts w:eastAsia="Calibri"/>
                <w:sz w:val="20"/>
                <w:szCs w:val="20"/>
              </w:rPr>
              <w:t>6</w:t>
            </w:r>
            <w:r w:rsidR="00D25CC5">
              <w:rPr>
                <w:rFonts w:eastAsia="Calibri"/>
                <w:sz w:val="20"/>
                <w:szCs w:val="20"/>
              </w:rPr>
              <w:t>58,75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CC6DE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A95F8F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41</w:t>
            </w:r>
            <w:r w:rsidR="00F73268">
              <w:rPr>
                <w:rFonts w:eastAsia="Calibri"/>
                <w:sz w:val="20"/>
                <w:szCs w:val="20"/>
              </w:rPr>
              <w:t> 288,20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7E558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32 779,22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E20081" w:rsidP="00CC6D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 w:rsidR="00CC6DE4"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</w:t>
            </w:r>
            <w:r w:rsidR="003559D8">
              <w:rPr>
                <w:rFonts w:eastAsia="Calibri"/>
                <w:sz w:val="20"/>
                <w:szCs w:val="20"/>
              </w:rPr>
              <w:t xml:space="preserve">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57 061,59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4 620,11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5 923,70</w:t>
            </w:r>
          </w:p>
        </w:tc>
      </w:tr>
      <w:tr w:rsidR="00563A06" w:rsidRPr="00563A06" w:rsidTr="00960C90">
        <w:trPr>
          <w:trHeight w:val="315"/>
        </w:trPr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D21CA3" w:rsidRDefault="00A95F8F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</w:t>
            </w:r>
            <w:r w:rsidR="00F73268">
              <w:rPr>
                <w:rFonts w:eastAsia="Calibri"/>
                <w:sz w:val="20"/>
                <w:szCs w:val="20"/>
              </w:rPr>
              <w:t> 875,92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7E5589">
              <w:rPr>
                <w:rFonts w:eastAsia="Calibri"/>
                <w:sz w:val="20"/>
                <w:szCs w:val="20"/>
              </w:rPr>
              <w:t>3 147,31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D21CA3" w:rsidRDefault="00F73268" w:rsidP="00D21C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54 634,34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45 776,96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9851E3">
              <w:rPr>
                <w:rFonts w:eastAsia="Calibri"/>
                <w:sz w:val="20"/>
                <w:szCs w:val="20"/>
              </w:rPr>
              <w:t>5 776,96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3268" w:rsidP="00A95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117 784,73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7E55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83 876,43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9851E3">
              <w:rPr>
                <w:rFonts w:eastAsia="Calibri"/>
                <w:sz w:val="20"/>
                <w:szCs w:val="20"/>
              </w:rPr>
              <w:t>3 876,43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="00E20081"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3268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158 225,21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121 452,59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A3013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32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277 447,30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4248" w:type="dxa"/>
            <w:shd w:val="clear" w:color="auto" w:fill="auto"/>
          </w:tcPr>
          <w:p w:rsidR="00E20081" w:rsidRPr="00563A06" w:rsidRDefault="006E6F4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7E5589" w:rsidP="00F732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F73268">
              <w:rPr>
                <w:rFonts w:eastAsia="Calibri"/>
                <w:sz w:val="20"/>
                <w:szCs w:val="20"/>
              </w:rPr>
              <w:t>311 538,86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535B69" w:rsidP="00F7326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307 712,00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E20081" w:rsidRPr="00563A06" w:rsidRDefault="006E6F4B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E20081"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563A06" w:rsidRDefault="00F7171C" w:rsidP="00535B69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535B69">
              <w:rPr>
                <w:rFonts w:eastAsia="Calibri"/>
                <w:sz w:val="20"/>
                <w:szCs w:val="20"/>
              </w:rPr>
              <w:t>270 390,90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190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960C90">
        <w:tc>
          <w:tcPr>
            <w:tcW w:w="709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10065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20081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716A36" w:rsidRPr="000270A7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5C5F4B" w:rsidRPr="000270A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4248" w:type="dxa"/>
            <w:shd w:val="clear" w:color="auto" w:fill="auto"/>
          </w:tcPr>
          <w:p w:rsidR="00E20081" w:rsidRPr="000270A7" w:rsidRDefault="008F6F2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автономное  учреждение дополнительного образования 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E20081" w:rsidRPr="000270A7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</w:t>
            </w:r>
            <w:r w:rsidR="00896D0A" w:rsidRPr="000270A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4248" w:type="dxa"/>
            <w:shd w:val="clear" w:color="auto" w:fill="auto"/>
          </w:tcPr>
          <w:p w:rsidR="00E20081" w:rsidRPr="000270A7" w:rsidRDefault="004B5F9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</w:t>
            </w:r>
            <w:r w:rsidR="00E20081" w:rsidRPr="000270A7">
              <w:rPr>
                <w:rFonts w:eastAsia="Calibri"/>
                <w:sz w:val="20"/>
                <w:szCs w:val="20"/>
              </w:rPr>
              <w:t xml:space="preserve"> «Юность»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20081" w:rsidRPr="000270A7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</w:t>
            </w:r>
            <w:r w:rsidR="00716A36" w:rsidRPr="000270A7">
              <w:rPr>
                <w:rFonts w:eastAsia="Calibri"/>
                <w:sz w:val="20"/>
                <w:szCs w:val="20"/>
              </w:rPr>
              <w:t>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84,09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E20081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60,98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081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59,17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B16FDD" w:rsidRPr="000270A7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4248" w:type="dxa"/>
            <w:shd w:val="clear" w:color="auto" w:fill="auto"/>
          </w:tcPr>
          <w:p w:rsidR="00B16FDD" w:rsidRPr="000270A7" w:rsidRDefault="00D1048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B16FDD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16FDD" w:rsidRPr="000270A7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16FDD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6FDD" w:rsidRPr="000270A7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633C94" w:rsidRPr="000270A7" w:rsidTr="00960C90">
        <w:tc>
          <w:tcPr>
            <w:tcW w:w="709" w:type="dxa"/>
            <w:shd w:val="clear" w:color="auto" w:fill="auto"/>
            <w:vAlign w:val="center"/>
          </w:tcPr>
          <w:p w:rsidR="00633C94" w:rsidRPr="000270A7" w:rsidRDefault="00633C9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3.6</w:t>
            </w:r>
          </w:p>
        </w:tc>
        <w:tc>
          <w:tcPr>
            <w:tcW w:w="4248" w:type="dxa"/>
            <w:shd w:val="clear" w:color="auto" w:fill="auto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33C94" w:rsidRPr="000270A7" w:rsidRDefault="00633C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человеко-часов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633C94" w:rsidRPr="000270A7" w:rsidRDefault="00633C94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2 792,80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2 183,98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3C94" w:rsidRPr="000270A7" w:rsidRDefault="00633C94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2 430,85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94059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940592" w:rsidRPr="000270A7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0270A7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B44F4C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4248" w:type="dxa"/>
            <w:shd w:val="clear" w:color="auto" w:fill="auto"/>
          </w:tcPr>
          <w:p w:rsidR="00B44F4C" w:rsidRPr="000270A7" w:rsidRDefault="00B44F4C" w:rsidP="0098603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98603F" w:rsidRPr="000270A7">
              <w:rPr>
                <w:rFonts w:eastAsia="Calibri"/>
                <w:sz w:val="20"/>
                <w:szCs w:val="20"/>
              </w:rPr>
              <w:t>униципальное  автономное учреждение дополнительного образования</w:t>
            </w:r>
            <w:r w:rsidRPr="000270A7">
              <w:rPr>
                <w:rFonts w:eastAsia="Calibri"/>
                <w:sz w:val="20"/>
                <w:szCs w:val="20"/>
              </w:rPr>
              <w:t xml:space="preserve"> «Трубчевская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F4C" w:rsidRPr="000270A7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B44F4C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B44F4C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94,</w:t>
            </w:r>
            <w:r w:rsidR="00633C94">
              <w:rPr>
                <w:rFonts w:eastAsia="Calibri"/>
                <w:sz w:val="20"/>
                <w:szCs w:val="20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F4C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265D1F" w:rsidRPr="000270A7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4248" w:type="dxa"/>
            <w:shd w:val="clear" w:color="auto" w:fill="auto"/>
          </w:tcPr>
          <w:p w:rsidR="00265D1F" w:rsidRPr="000270A7" w:rsidRDefault="00D1048E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265D1F" w:rsidRPr="000270A7">
              <w:rPr>
                <w:rFonts w:eastAsia="Calibri"/>
                <w:sz w:val="20"/>
                <w:szCs w:val="20"/>
              </w:rPr>
              <w:t xml:space="preserve"> «Белоберезковская детско-юношеская спортивная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5D1F" w:rsidRPr="000270A7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265D1F" w:rsidRPr="000270A7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</w:t>
            </w:r>
            <w:r w:rsidR="005043D3">
              <w:rPr>
                <w:rFonts w:eastAsia="Calibri"/>
                <w:sz w:val="20"/>
                <w:szCs w:val="20"/>
              </w:rPr>
              <w:t>1,97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265D1F" w:rsidRPr="000270A7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5D1F" w:rsidRPr="000270A7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</w:t>
            </w:r>
            <w:r w:rsidR="004A4DA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4A4DA3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A4DA3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4A4DA3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4DA3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4A4DA3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4A4DA3" w:rsidRPr="000270A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6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A52972" w:rsidRPr="000270A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A52972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A52972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A52972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52972" w:rsidRPr="000270A7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</w:t>
            </w:r>
            <w:r w:rsidR="00A52972" w:rsidRPr="000270A7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0270A7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2972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A52972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2972" w:rsidRPr="000270A7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9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C59D7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</w:t>
            </w:r>
            <w:r w:rsidR="00DC59D7" w:rsidRPr="000270A7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011397" w:rsidRPr="000270A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690CDF" w:rsidRPr="000270A7">
              <w:rPr>
                <w:rFonts w:eastAsia="Calibri"/>
                <w:sz w:val="20"/>
                <w:szCs w:val="20"/>
              </w:rPr>
              <w:t xml:space="preserve"> 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«Трубчевская детская школа искусств им. А Вяльцевой»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9C5A90" w:rsidP="00AF20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37</w:t>
            </w:r>
            <w:r w:rsidR="00AF20DA" w:rsidRPr="000270A7">
              <w:rPr>
                <w:rFonts w:eastAsia="Calibri"/>
                <w:sz w:val="20"/>
                <w:szCs w:val="20"/>
              </w:rPr>
              <w:t> 905,63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1397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</w:t>
            </w:r>
            <w:r w:rsidR="00011397" w:rsidRPr="000270A7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4248" w:type="dxa"/>
            <w:shd w:val="clear" w:color="auto" w:fill="auto"/>
          </w:tcPr>
          <w:p w:rsidR="00011397" w:rsidRPr="000270A7" w:rsidRDefault="00D1048E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1397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1397" w:rsidRPr="000270A7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1397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1397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960C90">
        <w:trPr>
          <w:trHeight w:val="519"/>
        </w:trPr>
        <w:tc>
          <w:tcPr>
            <w:tcW w:w="709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3200" w:rsidRPr="000270A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0270A7" w:rsidRDefault="00D1048E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«Белоберезковская детская музыкальная школа»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0270A7" w:rsidRPr="000270A7" w:rsidTr="00960C90">
        <w:trPr>
          <w:trHeight w:val="267"/>
        </w:trPr>
        <w:tc>
          <w:tcPr>
            <w:tcW w:w="709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0270A7" w:rsidRDefault="00DD5028" w:rsidP="00DD502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0270A7" w:rsidRDefault="005A7A19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«Межпоселенческая центральная библиотека Трубчевского района»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41D1A" w:rsidP="00041D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106,00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0270A7" w:rsidRPr="000270A7" w:rsidTr="00960C90">
        <w:trPr>
          <w:trHeight w:val="435"/>
        </w:trPr>
        <w:tc>
          <w:tcPr>
            <w:tcW w:w="709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14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0270A7" w:rsidRDefault="00013200" w:rsidP="005A7A1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5A7A19" w:rsidRPr="000270A7">
              <w:rPr>
                <w:rFonts w:eastAsia="Calibri"/>
                <w:sz w:val="20"/>
                <w:szCs w:val="20"/>
              </w:rPr>
              <w:t xml:space="preserve">униципальное бюджетное учреждение культуры </w:t>
            </w:r>
            <w:r w:rsidRPr="000270A7">
              <w:rPr>
                <w:rFonts w:eastAsia="Calibri"/>
                <w:sz w:val="20"/>
                <w:szCs w:val="20"/>
              </w:rPr>
              <w:t>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90 862,33</w:t>
            </w:r>
            <w:r w:rsidR="002F5216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360893" w:rsidRPr="000270A7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360893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15</w:t>
            </w:r>
            <w:r w:rsidR="00360893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360893" w:rsidRPr="000270A7" w:rsidRDefault="005A7A19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360893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893" w:rsidRPr="000270A7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360893" w:rsidRPr="000270A7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0893" w:rsidRPr="000270A7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E8277B" w:rsidRPr="000270A7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E8277B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16</w:t>
            </w:r>
            <w:r w:rsidR="00E8277B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</w:tcPr>
          <w:p w:rsidR="00E8277B" w:rsidRPr="000270A7" w:rsidRDefault="005A7A19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E8277B" w:rsidRPr="000270A7">
              <w:rPr>
                <w:rFonts w:eastAsia="Calibri"/>
                <w:sz w:val="20"/>
                <w:szCs w:val="20"/>
              </w:rPr>
              <w:t xml:space="preserve"> «Трубчевский межпоселенческий Центр культуры и отдыха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277B" w:rsidRPr="000270A7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7 168,42</w:t>
            </w:r>
            <w:r w:rsidR="00822C5E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277B" w:rsidRPr="000270A7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0270A7" w:rsidRPr="000270A7" w:rsidTr="00960C90">
        <w:trPr>
          <w:trHeight w:val="249"/>
        </w:trPr>
        <w:tc>
          <w:tcPr>
            <w:tcW w:w="709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013200" w:rsidRPr="000270A7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0270A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0270A7" w:rsidRPr="000270A7" w:rsidTr="00960C90">
        <w:trPr>
          <w:trHeight w:val="547"/>
        </w:trPr>
        <w:tc>
          <w:tcPr>
            <w:tcW w:w="709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17</w:t>
            </w:r>
            <w:r w:rsidR="00013200" w:rsidRPr="000270A7">
              <w:rPr>
                <w:rFonts w:eastAsia="Calibri"/>
                <w:sz w:val="20"/>
                <w:szCs w:val="20"/>
              </w:rPr>
              <w:t>.</w:t>
            </w:r>
            <w:r w:rsidRPr="000270A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013200" w:rsidRPr="000270A7" w:rsidRDefault="001B65CD" w:rsidP="00F54768">
            <w:pPr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культуры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«Трубчевский музей и планетарий»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434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229,68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180,33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013200" w:rsidRPr="000270A7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18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0270A7" w:rsidRDefault="00013200" w:rsidP="003B730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</w:t>
            </w:r>
            <w:r w:rsidR="003B7303" w:rsidRPr="000270A7">
              <w:rPr>
                <w:rFonts w:eastAsia="Calibri"/>
                <w:sz w:val="20"/>
                <w:szCs w:val="20"/>
              </w:rPr>
              <w:t>униципальное автономное учреждение</w:t>
            </w:r>
            <w:r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013200" w:rsidRPr="000270A7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19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0270A7" w:rsidRDefault="003B730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825BBA" w:rsidRPr="000270A7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825BBA" w:rsidRPr="000270A7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A349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4248" w:type="dxa"/>
            <w:shd w:val="clear" w:color="auto" w:fill="auto"/>
          </w:tcPr>
          <w:p w:rsidR="00A34900" w:rsidRPr="000270A7" w:rsidRDefault="003B730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автономное учреждение</w:t>
            </w:r>
            <w:r w:rsidR="00A34900" w:rsidRPr="000270A7">
              <w:rPr>
                <w:rFonts w:eastAsia="Calibri"/>
                <w:sz w:val="20"/>
                <w:szCs w:val="20"/>
              </w:rPr>
              <w:t xml:space="preserve"> «Физкультурно-оздоровительный  комплекс «Вымпел»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34900" w:rsidRPr="000270A7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4900" w:rsidRPr="000270A7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4900" w:rsidRPr="000270A7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F02AE3" w:rsidRPr="000270A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0270A7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0270A7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0270A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0270A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21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0270A7" w:rsidRDefault="007B54A8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</w:t>
            </w:r>
            <w:r w:rsidR="00013200" w:rsidRPr="000270A7">
              <w:rPr>
                <w:rFonts w:eastAsia="Calibri"/>
                <w:sz w:val="20"/>
                <w:szCs w:val="20"/>
              </w:rPr>
              <w:t xml:space="preserve">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0270A7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013200" w:rsidRPr="000270A7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0270A7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013200" w:rsidRPr="000270A7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22</w:t>
            </w:r>
            <w:r w:rsidR="00013200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0270A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3200" w:rsidRPr="000270A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3200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3200" w:rsidRPr="000270A7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CA75C3" w:rsidRPr="000270A7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0270A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10065" w:type="dxa"/>
            <w:gridSpan w:val="7"/>
            <w:shd w:val="clear" w:color="auto" w:fill="auto"/>
          </w:tcPr>
          <w:p w:rsidR="00CA75C3" w:rsidRPr="000270A7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270A7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0270A7" w:rsidRPr="000270A7" w:rsidTr="00960C90">
        <w:tc>
          <w:tcPr>
            <w:tcW w:w="709" w:type="dxa"/>
            <w:shd w:val="clear" w:color="auto" w:fill="auto"/>
            <w:vAlign w:val="center"/>
          </w:tcPr>
          <w:p w:rsidR="00CA75C3" w:rsidRPr="000270A7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lastRenderedPageBreak/>
              <w:t>2</w:t>
            </w:r>
            <w:r w:rsidR="00A34900" w:rsidRPr="000270A7">
              <w:rPr>
                <w:rFonts w:eastAsia="Calibri"/>
                <w:sz w:val="20"/>
                <w:szCs w:val="20"/>
              </w:rPr>
              <w:t>3</w:t>
            </w:r>
            <w:r w:rsidR="00653A09" w:rsidRPr="000270A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4248" w:type="dxa"/>
            <w:shd w:val="clear" w:color="auto" w:fill="auto"/>
          </w:tcPr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0270A7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75C3" w:rsidRPr="000270A7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0270A7">
              <w:rPr>
                <w:rFonts w:eastAsia="Calibri"/>
                <w:sz w:val="20"/>
                <w:szCs w:val="20"/>
              </w:rPr>
              <w:t>тыс.</w:t>
            </w:r>
            <w:r w:rsidR="00CA75C3" w:rsidRPr="000270A7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0270A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23" w:type="dxa"/>
            <w:gridSpan w:val="3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75C3" w:rsidRPr="000270A7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0270A7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F517D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0270A7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28512A" w:rsidRDefault="005B398B" w:rsidP="005B398B">
      <w:pPr>
        <w:rPr>
          <w:b/>
          <w:color w:val="000000" w:themeColor="text1"/>
          <w:sz w:val="40"/>
          <w:szCs w:val="40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 w:rsidR="008858E4">
        <w:rPr>
          <w:snapToGrid w:val="0"/>
          <w:color w:val="000000" w:themeColor="text1"/>
        </w:rPr>
        <w:t xml:space="preserve">          </w:t>
      </w:r>
      <w:r w:rsidR="00960C90">
        <w:rPr>
          <w:snapToGrid w:val="0"/>
          <w:color w:val="000000" w:themeColor="text1"/>
        </w:rPr>
        <w:t xml:space="preserve">       </w:t>
      </w:r>
      <w:r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от</w:t>
      </w:r>
      <w:r w:rsidR="008858E4" w:rsidRPr="008858E4">
        <w:rPr>
          <w:snapToGrid w:val="0"/>
          <w:color w:val="000000" w:themeColor="text1"/>
        </w:rPr>
        <w:t xml:space="preserve">  </w:t>
      </w:r>
      <w:r w:rsidR="00960C90">
        <w:rPr>
          <w:snapToGrid w:val="0"/>
          <w:color w:val="000000" w:themeColor="text1"/>
        </w:rPr>
        <w:t>16.08.</w:t>
      </w:r>
      <w:r w:rsidR="006E0920">
        <w:rPr>
          <w:snapToGrid w:val="0"/>
          <w:color w:val="000000" w:themeColor="text1"/>
        </w:rPr>
        <w:t xml:space="preserve"> </w:t>
      </w:r>
      <w:r w:rsidR="008858E4">
        <w:rPr>
          <w:snapToGrid w:val="0"/>
          <w:color w:val="000000" w:themeColor="text1"/>
        </w:rPr>
        <w:t>2</w:t>
      </w:r>
      <w:r w:rsidR="008A0D99">
        <w:rPr>
          <w:snapToGrid w:val="0"/>
          <w:color w:val="000000" w:themeColor="text1"/>
        </w:rPr>
        <w:t>022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2E10F4">
        <w:rPr>
          <w:snapToGrid w:val="0"/>
          <w:color w:val="000000" w:themeColor="text1"/>
        </w:rPr>
        <w:t xml:space="preserve">     </w:t>
      </w:r>
      <w:r w:rsidR="00101AB5" w:rsidRPr="007265D2">
        <w:rPr>
          <w:snapToGrid w:val="0"/>
          <w:color w:val="000000" w:themeColor="text1"/>
        </w:rPr>
        <w:t xml:space="preserve"> г. Т</w:t>
      </w:r>
      <w:r w:rsidR="002E10F4">
        <w:rPr>
          <w:snapToGrid w:val="0"/>
          <w:color w:val="000000" w:themeColor="text1"/>
        </w:rPr>
        <w:t xml:space="preserve">рубчевск                  </w:t>
      </w:r>
      <w:r w:rsidR="00E86B96" w:rsidRPr="007265D2">
        <w:rPr>
          <w:snapToGrid w:val="0"/>
          <w:color w:val="000000" w:themeColor="text1"/>
        </w:rPr>
        <w:t>№</w:t>
      </w:r>
      <w:r w:rsidR="00792B20">
        <w:rPr>
          <w:snapToGrid w:val="0"/>
          <w:color w:val="000000" w:themeColor="text1"/>
        </w:rPr>
        <w:t xml:space="preserve"> </w:t>
      </w:r>
      <w:r w:rsidR="00960C90">
        <w:rPr>
          <w:snapToGrid w:val="0"/>
          <w:color w:val="000000" w:themeColor="text1"/>
        </w:rPr>
        <w:t>650</w:t>
      </w:r>
    </w:p>
    <w:p w:rsidR="00DA3852" w:rsidRDefault="00DA3852" w:rsidP="00101AB5">
      <w:pPr>
        <w:rPr>
          <w:snapToGrid w:val="0"/>
          <w:color w:val="000000" w:themeColor="text1"/>
        </w:rPr>
      </w:pPr>
    </w:p>
    <w:p w:rsidR="0032390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323902" w:rsidP="00101AB5">
      <w:pPr>
        <w:rPr>
          <w:snapToGrid w:val="0"/>
          <w:color w:val="000000" w:themeColor="text1"/>
        </w:rPr>
      </w:pPr>
    </w:p>
    <w:p w:rsidR="00323902" w:rsidRPr="007265D2" w:rsidRDefault="009D2EF0" w:rsidP="00323902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323902"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323902">
        <w:rPr>
          <w:rFonts w:eastAsia="Calibri"/>
          <w:bCs/>
          <w:color w:val="000000" w:themeColor="text1"/>
          <w:lang w:eastAsia="en-US"/>
        </w:rPr>
        <w:t>пального района  от 30.12.2021</w:t>
      </w:r>
      <w:r w:rsidR="00323902"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323902">
        <w:rPr>
          <w:rFonts w:eastAsia="Calibri"/>
          <w:bCs/>
          <w:color w:val="000000" w:themeColor="text1"/>
          <w:lang w:eastAsia="en-US"/>
        </w:rPr>
        <w:t>1086  «</w:t>
      </w:r>
      <w:r w:rsidR="00323902"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EE0939" w:rsidRPr="007265D2" w:rsidRDefault="00EE0939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43B6A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402E50" w:rsidRPr="00574976" w:rsidRDefault="00EE0939" w:rsidP="00402E50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Внести в постановление администрации Трубчевского мун</w:t>
      </w:r>
      <w:r w:rsidR="00402E50">
        <w:rPr>
          <w:rFonts w:eastAsia="Calibri"/>
          <w:bCs/>
          <w:sz w:val="22"/>
          <w:szCs w:val="22"/>
          <w:lang w:eastAsia="en-US"/>
        </w:rPr>
        <w:t>иципальн</w:t>
      </w:r>
      <w:r w:rsidR="00A101FA">
        <w:rPr>
          <w:rFonts w:eastAsia="Calibri"/>
          <w:bCs/>
          <w:sz w:val="22"/>
          <w:szCs w:val="22"/>
          <w:lang w:eastAsia="en-US"/>
        </w:rPr>
        <w:t>ого района от 30.12.2021</w:t>
      </w:r>
      <w:r w:rsidR="00402E50">
        <w:rPr>
          <w:rFonts w:eastAsia="Calibri"/>
          <w:bCs/>
          <w:sz w:val="22"/>
          <w:szCs w:val="22"/>
          <w:lang w:eastAsia="en-US"/>
        </w:rPr>
        <w:t xml:space="preserve"> № </w:t>
      </w:r>
      <w:r w:rsidR="00A101FA">
        <w:rPr>
          <w:rFonts w:eastAsia="Calibri"/>
          <w:bCs/>
          <w:sz w:val="22"/>
          <w:szCs w:val="22"/>
          <w:lang w:eastAsia="en-US"/>
        </w:rPr>
        <w:t>1086</w:t>
      </w:r>
      <w:r w:rsidR="00402E50"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EE0939" w:rsidRPr="00574976" w:rsidRDefault="00402E50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157A6E" w:rsidRPr="00574976" w:rsidRDefault="00A101FA" w:rsidP="00157A6E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 2.</w:t>
      </w:r>
      <w:r w:rsidR="00157A6E" w:rsidRPr="00157A6E">
        <w:rPr>
          <w:rFonts w:eastAsia="Calibri"/>
          <w:bCs/>
          <w:sz w:val="22"/>
          <w:szCs w:val="22"/>
          <w:lang w:eastAsia="en-US"/>
        </w:rPr>
        <w:t xml:space="preserve"> 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</w:t>
      </w:r>
      <w:r w:rsidR="00196F8F">
        <w:rPr>
          <w:rFonts w:eastAsia="Calibri"/>
          <w:bCs/>
          <w:sz w:val="22"/>
          <w:szCs w:val="22"/>
          <w:lang w:eastAsia="en-US"/>
        </w:rPr>
        <w:t xml:space="preserve">возникшие с  8 августа  </w:t>
      </w:r>
      <w:r w:rsidR="00157A6E">
        <w:rPr>
          <w:rFonts w:eastAsia="Calibri"/>
          <w:bCs/>
          <w:sz w:val="22"/>
          <w:szCs w:val="22"/>
          <w:lang w:eastAsia="en-US"/>
        </w:rPr>
        <w:t>2022</w:t>
      </w:r>
      <w:r w:rsidR="00157A6E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A101FA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  </w:t>
      </w:r>
      <w:r>
        <w:rPr>
          <w:rFonts w:eastAsia="Calibri"/>
          <w:bCs/>
          <w:sz w:val="22"/>
          <w:szCs w:val="22"/>
          <w:lang w:eastAsia="en-US"/>
        </w:rPr>
        <w:t>3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A101FA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963BF" w:rsidRDefault="00C963BF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C963BF">
        <w:rPr>
          <w:rFonts w:eastAsia="Calibri"/>
          <w:bCs/>
          <w:sz w:val="20"/>
          <w:szCs w:val="20"/>
          <w:lang w:eastAsia="en-US"/>
        </w:rPr>
        <w:t>Зам</w:t>
      </w:r>
      <w:proofErr w:type="gramStart"/>
      <w:r w:rsidR="00CB2CD4">
        <w:rPr>
          <w:rFonts w:eastAsia="Calibri"/>
          <w:bCs/>
          <w:sz w:val="20"/>
          <w:szCs w:val="20"/>
          <w:lang w:eastAsia="en-US"/>
        </w:rPr>
        <w:t xml:space="preserve"> </w:t>
      </w:r>
      <w:r w:rsidRPr="00C963BF">
        <w:rPr>
          <w:rFonts w:eastAsia="Calibri"/>
          <w:bCs/>
          <w:sz w:val="20"/>
          <w:szCs w:val="20"/>
          <w:lang w:eastAsia="en-US"/>
        </w:rPr>
        <w:t>.</w:t>
      </w:r>
      <w:proofErr w:type="gramEnd"/>
      <w:r w:rsidR="00CB2CD4">
        <w:rPr>
          <w:rFonts w:eastAsia="Calibri"/>
          <w:bCs/>
          <w:sz w:val="20"/>
          <w:szCs w:val="20"/>
          <w:lang w:eastAsia="en-US"/>
        </w:rPr>
        <w:t>главы адм.</w:t>
      </w:r>
    </w:p>
    <w:p w:rsidR="00E13D90" w:rsidRPr="00C963BF" w:rsidRDefault="00CB2CD4" w:rsidP="00E13D90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>
        <w:rPr>
          <w:rFonts w:eastAsia="Calibri"/>
          <w:bCs/>
          <w:sz w:val="20"/>
          <w:szCs w:val="20"/>
          <w:lang w:eastAsia="en-US"/>
        </w:rPr>
        <w:t>Н.Н.Приходова</w:t>
      </w:r>
      <w:proofErr w:type="spellEnd"/>
    </w:p>
    <w:p w:rsidR="000E3468" w:rsidRPr="00CC53AB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0E3468" w:rsidRDefault="000E3468" w:rsidP="000E346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bookmarkStart w:id="0" w:name="_GoBack"/>
      <w:bookmarkEnd w:id="0"/>
    </w:p>
    <w:sectPr w:rsidR="001474FE" w:rsidRPr="00CC53AB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07AFF"/>
    <w:rsid w:val="00010D42"/>
    <w:rsid w:val="00011397"/>
    <w:rsid w:val="000130B8"/>
    <w:rsid w:val="00013200"/>
    <w:rsid w:val="00015F88"/>
    <w:rsid w:val="00016D2B"/>
    <w:rsid w:val="00020BB3"/>
    <w:rsid w:val="000258C2"/>
    <w:rsid w:val="000270A7"/>
    <w:rsid w:val="00030434"/>
    <w:rsid w:val="00030B5A"/>
    <w:rsid w:val="00032EAA"/>
    <w:rsid w:val="00033851"/>
    <w:rsid w:val="00033E68"/>
    <w:rsid w:val="00041D1A"/>
    <w:rsid w:val="00043F0D"/>
    <w:rsid w:val="00044C80"/>
    <w:rsid w:val="00045E72"/>
    <w:rsid w:val="00053E9F"/>
    <w:rsid w:val="000647DC"/>
    <w:rsid w:val="000661C1"/>
    <w:rsid w:val="00077E81"/>
    <w:rsid w:val="000827CD"/>
    <w:rsid w:val="00085F70"/>
    <w:rsid w:val="000869B0"/>
    <w:rsid w:val="0008788B"/>
    <w:rsid w:val="00095AD1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3468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57A6E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6F8F"/>
    <w:rsid w:val="001A08B3"/>
    <w:rsid w:val="001A0C3B"/>
    <w:rsid w:val="001A0D4B"/>
    <w:rsid w:val="001A0F48"/>
    <w:rsid w:val="001A0F49"/>
    <w:rsid w:val="001A4FF6"/>
    <w:rsid w:val="001A70D2"/>
    <w:rsid w:val="001B0624"/>
    <w:rsid w:val="001B65CD"/>
    <w:rsid w:val="001C1805"/>
    <w:rsid w:val="001C259F"/>
    <w:rsid w:val="001C2BE4"/>
    <w:rsid w:val="001C3F49"/>
    <w:rsid w:val="001C5E30"/>
    <w:rsid w:val="001C7F26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12A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10F4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3902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9D8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B7303"/>
    <w:rsid w:val="003C1F54"/>
    <w:rsid w:val="003C7911"/>
    <w:rsid w:val="003E121F"/>
    <w:rsid w:val="003E238F"/>
    <w:rsid w:val="003F4FAD"/>
    <w:rsid w:val="003F595F"/>
    <w:rsid w:val="003F69D7"/>
    <w:rsid w:val="00402E50"/>
    <w:rsid w:val="00410AB7"/>
    <w:rsid w:val="00417918"/>
    <w:rsid w:val="00420552"/>
    <w:rsid w:val="00422AFE"/>
    <w:rsid w:val="00433C81"/>
    <w:rsid w:val="00434B8D"/>
    <w:rsid w:val="00435AED"/>
    <w:rsid w:val="00435D6C"/>
    <w:rsid w:val="00436840"/>
    <w:rsid w:val="00436E86"/>
    <w:rsid w:val="00437D21"/>
    <w:rsid w:val="00441218"/>
    <w:rsid w:val="00452563"/>
    <w:rsid w:val="00453FB8"/>
    <w:rsid w:val="00462B8D"/>
    <w:rsid w:val="004644E0"/>
    <w:rsid w:val="00471522"/>
    <w:rsid w:val="0047292D"/>
    <w:rsid w:val="00481292"/>
    <w:rsid w:val="004833C9"/>
    <w:rsid w:val="00483E68"/>
    <w:rsid w:val="0048455E"/>
    <w:rsid w:val="004915A2"/>
    <w:rsid w:val="004922BF"/>
    <w:rsid w:val="00494DB8"/>
    <w:rsid w:val="004961A4"/>
    <w:rsid w:val="004A25D9"/>
    <w:rsid w:val="004A4DA3"/>
    <w:rsid w:val="004A5C65"/>
    <w:rsid w:val="004A71DB"/>
    <w:rsid w:val="004B5F98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9C8"/>
    <w:rsid w:val="004F2F64"/>
    <w:rsid w:val="004F599E"/>
    <w:rsid w:val="004F7CC6"/>
    <w:rsid w:val="0050376D"/>
    <w:rsid w:val="005043D3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5B69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5911"/>
    <w:rsid w:val="00577B36"/>
    <w:rsid w:val="00582865"/>
    <w:rsid w:val="00585C05"/>
    <w:rsid w:val="0058794E"/>
    <w:rsid w:val="00587DD2"/>
    <w:rsid w:val="00590DCF"/>
    <w:rsid w:val="005A07A7"/>
    <w:rsid w:val="005A21BA"/>
    <w:rsid w:val="005A28CA"/>
    <w:rsid w:val="005A5659"/>
    <w:rsid w:val="005A7A19"/>
    <w:rsid w:val="005B2E7C"/>
    <w:rsid w:val="005B398B"/>
    <w:rsid w:val="005B4CAA"/>
    <w:rsid w:val="005C0620"/>
    <w:rsid w:val="005C0E4F"/>
    <w:rsid w:val="005C2704"/>
    <w:rsid w:val="005C5F4B"/>
    <w:rsid w:val="005C707A"/>
    <w:rsid w:val="005C7B63"/>
    <w:rsid w:val="005D18C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C94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1BEE"/>
    <w:rsid w:val="00673E5F"/>
    <w:rsid w:val="00673F0D"/>
    <w:rsid w:val="00677C41"/>
    <w:rsid w:val="00680A90"/>
    <w:rsid w:val="00681EDF"/>
    <w:rsid w:val="00684443"/>
    <w:rsid w:val="00686F5C"/>
    <w:rsid w:val="00690CDF"/>
    <w:rsid w:val="006A6999"/>
    <w:rsid w:val="006B78B0"/>
    <w:rsid w:val="006C3C1C"/>
    <w:rsid w:val="006D130C"/>
    <w:rsid w:val="006D761C"/>
    <w:rsid w:val="006E0920"/>
    <w:rsid w:val="006E6DA2"/>
    <w:rsid w:val="006E6F4B"/>
    <w:rsid w:val="006F2325"/>
    <w:rsid w:val="006F5A8C"/>
    <w:rsid w:val="00700599"/>
    <w:rsid w:val="00701561"/>
    <w:rsid w:val="00704B6C"/>
    <w:rsid w:val="007056EE"/>
    <w:rsid w:val="0070651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462ED"/>
    <w:rsid w:val="007507E7"/>
    <w:rsid w:val="00757A13"/>
    <w:rsid w:val="007617EA"/>
    <w:rsid w:val="00764416"/>
    <w:rsid w:val="00766805"/>
    <w:rsid w:val="007747F3"/>
    <w:rsid w:val="007924F1"/>
    <w:rsid w:val="00792B20"/>
    <w:rsid w:val="00792EAA"/>
    <w:rsid w:val="00794289"/>
    <w:rsid w:val="007960E8"/>
    <w:rsid w:val="007A286D"/>
    <w:rsid w:val="007A5B31"/>
    <w:rsid w:val="007A69E1"/>
    <w:rsid w:val="007B10C9"/>
    <w:rsid w:val="007B54A8"/>
    <w:rsid w:val="007B6940"/>
    <w:rsid w:val="007D24C7"/>
    <w:rsid w:val="007D5640"/>
    <w:rsid w:val="007E2845"/>
    <w:rsid w:val="007E3353"/>
    <w:rsid w:val="007E4329"/>
    <w:rsid w:val="007E5589"/>
    <w:rsid w:val="007F4702"/>
    <w:rsid w:val="007F58DA"/>
    <w:rsid w:val="007F7229"/>
    <w:rsid w:val="007F7268"/>
    <w:rsid w:val="007F726C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58E4"/>
    <w:rsid w:val="00887DB7"/>
    <w:rsid w:val="00896D0A"/>
    <w:rsid w:val="008A0793"/>
    <w:rsid w:val="008A0D99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00D5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8F6F24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0C90"/>
    <w:rsid w:val="0096544E"/>
    <w:rsid w:val="009660F5"/>
    <w:rsid w:val="00970F9E"/>
    <w:rsid w:val="009712A8"/>
    <w:rsid w:val="00976299"/>
    <w:rsid w:val="0098324C"/>
    <w:rsid w:val="00984202"/>
    <w:rsid w:val="009851E3"/>
    <w:rsid w:val="00985AEE"/>
    <w:rsid w:val="0098603F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3F86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1FA"/>
    <w:rsid w:val="00A107C4"/>
    <w:rsid w:val="00A12C36"/>
    <w:rsid w:val="00A13100"/>
    <w:rsid w:val="00A13264"/>
    <w:rsid w:val="00A14C32"/>
    <w:rsid w:val="00A168A0"/>
    <w:rsid w:val="00A2075B"/>
    <w:rsid w:val="00A27CF8"/>
    <w:rsid w:val="00A30131"/>
    <w:rsid w:val="00A32743"/>
    <w:rsid w:val="00A32802"/>
    <w:rsid w:val="00A34900"/>
    <w:rsid w:val="00A369CF"/>
    <w:rsid w:val="00A42A43"/>
    <w:rsid w:val="00A4545F"/>
    <w:rsid w:val="00A461E0"/>
    <w:rsid w:val="00A465BD"/>
    <w:rsid w:val="00A50B41"/>
    <w:rsid w:val="00A528DB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5F8F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318"/>
    <w:rsid w:val="00AE25EE"/>
    <w:rsid w:val="00AE3099"/>
    <w:rsid w:val="00AE5860"/>
    <w:rsid w:val="00AE6314"/>
    <w:rsid w:val="00AE6B12"/>
    <w:rsid w:val="00AE6B52"/>
    <w:rsid w:val="00AF20DA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4AE4"/>
    <w:rsid w:val="00C34AE7"/>
    <w:rsid w:val="00C4290F"/>
    <w:rsid w:val="00C43007"/>
    <w:rsid w:val="00C528D4"/>
    <w:rsid w:val="00C62F89"/>
    <w:rsid w:val="00C63167"/>
    <w:rsid w:val="00C634E5"/>
    <w:rsid w:val="00C7298F"/>
    <w:rsid w:val="00C72C25"/>
    <w:rsid w:val="00C75A58"/>
    <w:rsid w:val="00C82B4B"/>
    <w:rsid w:val="00C84635"/>
    <w:rsid w:val="00C87FD8"/>
    <w:rsid w:val="00C95162"/>
    <w:rsid w:val="00C963BF"/>
    <w:rsid w:val="00CA32E4"/>
    <w:rsid w:val="00CA37DE"/>
    <w:rsid w:val="00CA470C"/>
    <w:rsid w:val="00CA5F95"/>
    <w:rsid w:val="00CA75C3"/>
    <w:rsid w:val="00CB2CD4"/>
    <w:rsid w:val="00CB7542"/>
    <w:rsid w:val="00CC1673"/>
    <w:rsid w:val="00CC1B70"/>
    <w:rsid w:val="00CC6DE4"/>
    <w:rsid w:val="00CC6ED0"/>
    <w:rsid w:val="00CD3374"/>
    <w:rsid w:val="00CD53B9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048E"/>
    <w:rsid w:val="00D113C0"/>
    <w:rsid w:val="00D11627"/>
    <w:rsid w:val="00D161BC"/>
    <w:rsid w:val="00D21890"/>
    <w:rsid w:val="00D21CA3"/>
    <w:rsid w:val="00D2241A"/>
    <w:rsid w:val="00D25CC5"/>
    <w:rsid w:val="00D332FE"/>
    <w:rsid w:val="00D33493"/>
    <w:rsid w:val="00D341CF"/>
    <w:rsid w:val="00D35EEE"/>
    <w:rsid w:val="00D543B2"/>
    <w:rsid w:val="00D54C7A"/>
    <w:rsid w:val="00D64DCC"/>
    <w:rsid w:val="00D6623F"/>
    <w:rsid w:val="00D6681C"/>
    <w:rsid w:val="00D67139"/>
    <w:rsid w:val="00D700E2"/>
    <w:rsid w:val="00D70B5B"/>
    <w:rsid w:val="00D7120A"/>
    <w:rsid w:val="00D848D8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3852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425"/>
    <w:rsid w:val="00DD363D"/>
    <w:rsid w:val="00DD4C6F"/>
    <w:rsid w:val="00DD5028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05A7"/>
    <w:rsid w:val="00E269A5"/>
    <w:rsid w:val="00E36B43"/>
    <w:rsid w:val="00E5249B"/>
    <w:rsid w:val="00E52C24"/>
    <w:rsid w:val="00E546AA"/>
    <w:rsid w:val="00E57F94"/>
    <w:rsid w:val="00E706B6"/>
    <w:rsid w:val="00E7202C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57F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110A3"/>
    <w:rsid w:val="00F13541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171C"/>
    <w:rsid w:val="00F73268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5E27F-4F35-41B7-A477-6149E597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8311</TotalTime>
  <Pages>4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558</cp:revision>
  <cp:lastPrinted>2022-08-18T07:54:00Z</cp:lastPrinted>
  <dcterms:created xsi:type="dcterms:W3CDTF">2018-06-07T05:35:00Z</dcterms:created>
  <dcterms:modified xsi:type="dcterms:W3CDTF">2022-08-19T11:10:00Z</dcterms:modified>
</cp:coreProperties>
</file>