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C112ED" w:rsidP="006C30D0">
      <w:pPr>
        <w:ind w:left="709" w:right="139"/>
        <w:rPr>
          <w:rFonts w:ascii="CyrillicOld" w:hAnsi="CyrillicOld"/>
          <w:b/>
        </w:rPr>
      </w:pPr>
      <w:r w:rsidRPr="00C112ED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4F62AF">
        <w:rPr>
          <w:sz w:val="26"/>
          <w:szCs w:val="26"/>
        </w:rPr>
        <w:t>13.05.2021</w:t>
      </w:r>
      <w:r w:rsidR="005C665B" w:rsidRPr="00CF7ED9">
        <w:rPr>
          <w:sz w:val="26"/>
          <w:szCs w:val="26"/>
        </w:rPr>
        <w:t>г</w:t>
      </w:r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4F62AF">
        <w:rPr>
          <w:sz w:val="26"/>
          <w:szCs w:val="26"/>
        </w:rPr>
        <w:t>№306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</w:t>
      </w:r>
      <w:r w:rsidR="00422CE0">
        <w:rPr>
          <w:sz w:val="26"/>
          <w:szCs w:val="26"/>
        </w:rPr>
        <w:t xml:space="preserve">от 30.10.2020 года № 689 «Об утверждении перечня муниципальных программ (подпрограмм) для формирования  бюджета Трубчевского муниципального района на 2021 год и на плановый период 2022 и 2023 годов», </w:t>
      </w:r>
      <w:r w:rsidR="003C748E" w:rsidRPr="00CF7ED9">
        <w:rPr>
          <w:sz w:val="26"/>
          <w:szCs w:val="26"/>
        </w:rPr>
        <w:t>а также в</w:t>
      </w:r>
      <w:proofErr w:type="gramEnd"/>
      <w:r w:rsidR="003C748E" w:rsidRPr="00CF7ED9">
        <w:rPr>
          <w:sz w:val="26"/>
          <w:szCs w:val="26"/>
        </w:rPr>
        <w:t xml:space="preserve">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</w:t>
      </w:r>
      <w:r w:rsidR="00422CE0">
        <w:rPr>
          <w:sz w:val="26"/>
          <w:szCs w:val="26"/>
        </w:rPr>
        <w:t>1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422CE0">
        <w:rPr>
          <w:sz w:val="26"/>
          <w:szCs w:val="26"/>
        </w:rPr>
        <w:t>2 и 2023</w:t>
      </w:r>
      <w:r w:rsidR="003C748E" w:rsidRPr="00CF7ED9">
        <w:rPr>
          <w:sz w:val="26"/>
          <w:szCs w:val="26"/>
        </w:rPr>
        <w:t xml:space="preserve"> годов</w:t>
      </w:r>
    </w:p>
    <w:p w:rsidR="006C30D0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482E0A" w:rsidP="00C71E52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 </w:t>
      </w:r>
      <w:proofErr w:type="gramStart"/>
      <w:r w:rsidR="00C71E52" w:rsidRPr="00816A90">
        <w:rPr>
          <w:sz w:val="26"/>
          <w:szCs w:val="26"/>
        </w:rPr>
        <w:t xml:space="preserve">Внести в муниципальную программу </w:t>
      </w:r>
      <w:r w:rsidR="00C71E52" w:rsidRPr="00816A90">
        <w:rPr>
          <w:bCs/>
          <w:sz w:val="26"/>
          <w:szCs w:val="26"/>
        </w:rPr>
        <w:t>«Развитие образования Трубчевского муниципального района на 2018-2022 годы» (далее – муниципальная программа), утвержденную</w:t>
      </w:r>
      <w:r w:rsidR="00C71E52" w:rsidRPr="00816A90">
        <w:rPr>
          <w:sz w:val="26"/>
          <w:szCs w:val="26"/>
        </w:rPr>
        <w:t xml:space="preserve"> постановлением администрации Трубчевского муниципального района от 27.10.2016 № 870 (в редакции постановлений администрации Трубчевского муниципального района от 20.12.2016 № 1050, от 20.10.2017 № 851, от 29.01.2018 № 64, от 23.04.2018 №313, от 28.05.2018 № 411, от 25.06.2018 № 479, от 24.07.2018 № 549, от 26.09.2018 № 776, от 31.10.2018 № 887, от 29.11.2018</w:t>
      </w:r>
      <w:proofErr w:type="gramEnd"/>
      <w:r w:rsidR="00C71E52" w:rsidRPr="00816A90">
        <w:rPr>
          <w:sz w:val="26"/>
          <w:szCs w:val="26"/>
        </w:rPr>
        <w:t xml:space="preserve"> № </w:t>
      </w:r>
      <w:proofErr w:type="gramStart"/>
      <w:r w:rsidR="00C71E52" w:rsidRPr="00816A90">
        <w:rPr>
          <w:sz w:val="26"/>
          <w:szCs w:val="26"/>
        </w:rPr>
        <w:t>977, от 12.02.2019 № 99, от 27.02.2019 № 128, от 25.03.2019 № 205, от 27.05.2019 № 341, от 31.07.2019 № 543, от 20.09.2019 № 700, от 28.11.2019 № 897, от 30.12.2019 № 1046, от 02.03.2020 № 143, от 22.04.2020 № 268, от 25.05.2020 № 320, от 11.09.2020 № 566, от 29.09.2020 № 611, от 03.11.2020 № 704</w:t>
      </w:r>
      <w:r w:rsidR="00C71E52">
        <w:rPr>
          <w:sz w:val="26"/>
          <w:szCs w:val="26"/>
        </w:rPr>
        <w:t>, от 27.11.2020 № 753, от 30.12.2020 №</w:t>
      </w:r>
      <w:r w:rsidR="00AE6C6B">
        <w:rPr>
          <w:sz w:val="26"/>
          <w:szCs w:val="26"/>
        </w:rPr>
        <w:t xml:space="preserve"> </w:t>
      </w:r>
      <w:r w:rsidR="00C71E52">
        <w:rPr>
          <w:sz w:val="26"/>
          <w:szCs w:val="26"/>
        </w:rPr>
        <w:t>871</w:t>
      </w:r>
      <w:r w:rsidR="00AA7D7C">
        <w:rPr>
          <w:sz w:val="26"/>
          <w:szCs w:val="26"/>
        </w:rPr>
        <w:t>, от 26.02.2021 № 147</w:t>
      </w:r>
      <w:r w:rsidR="00195E05">
        <w:rPr>
          <w:sz w:val="26"/>
          <w:szCs w:val="26"/>
        </w:rPr>
        <w:t>, от 31.03.2021 № 230</w:t>
      </w:r>
      <w:r w:rsidR="00C71E52" w:rsidRPr="00816A90">
        <w:rPr>
          <w:sz w:val="26"/>
          <w:szCs w:val="26"/>
        </w:rPr>
        <w:t>) следующие изменения:</w:t>
      </w:r>
      <w:proofErr w:type="gramEnd"/>
    </w:p>
    <w:p w:rsidR="00195E05" w:rsidRPr="00816A90" w:rsidRDefault="00195E05" w:rsidP="00195E05">
      <w:pPr>
        <w:pStyle w:val="ConsPlusCell"/>
        <w:widowControl/>
        <w:spacing w:line="276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1.1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. </w:t>
      </w:r>
      <w:r w:rsidRPr="00816A90">
        <w:rPr>
          <w:rFonts w:ascii="Times New Roman" w:hAnsi="Times New Roman" w:cs="Times New Roman"/>
          <w:sz w:val="26"/>
          <w:szCs w:val="26"/>
        </w:rPr>
        <w:t xml:space="preserve">В паспорте муниципальной программы «Развитие образования Трубчевского муниципального района на 2018-2022 годы» строку «Объемы бюджетных ассигнований на реализацию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195E05" w:rsidRPr="00816A90" w:rsidTr="00AF2AB5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Объемы бюджетных ассигнований на реализацию </w:t>
            </w:r>
            <w:r w:rsidRPr="00816A90">
              <w:rPr>
                <w:sz w:val="26"/>
                <w:szCs w:val="26"/>
              </w:rPr>
              <w:lastRenderedPageBreak/>
              <w:t>муниципальной программы</w:t>
            </w:r>
          </w:p>
        </w:tc>
        <w:tc>
          <w:tcPr>
            <w:tcW w:w="3429" w:type="pct"/>
            <w:vAlign w:val="center"/>
          </w:tcPr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lastRenderedPageBreak/>
              <w:t xml:space="preserve">Общий объем средств, предусмотренных на реализацию муниципальной программы – </w:t>
            </w:r>
            <w:r>
              <w:rPr>
                <w:sz w:val="26"/>
                <w:szCs w:val="26"/>
              </w:rPr>
              <w:t>1 361 340 177,27</w:t>
            </w:r>
            <w:r w:rsidRPr="00816A90">
              <w:rPr>
                <w:sz w:val="26"/>
                <w:szCs w:val="26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рублей, в том числе: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lastRenderedPageBreak/>
              <w:t>2018 год – 239 946 119,03</w:t>
            </w:r>
            <w:r w:rsidRPr="00816A90">
              <w:rPr>
                <w:sz w:val="26"/>
                <w:szCs w:val="26"/>
                <w:lang w:eastAsia="en-US"/>
              </w:rPr>
              <w:t xml:space="preserve"> </w:t>
            </w:r>
            <w:r w:rsidRPr="00816A90">
              <w:rPr>
                <w:color w:val="000000"/>
                <w:sz w:val="26"/>
                <w:szCs w:val="26"/>
              </w:rPr>
              <w:t xml:space="preserve">рублей; 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2019 год – </w:t>
            </w:r>
            <w:r w:rsidRPr="00816A90">
              <w:rPr>
                <w:sz w:val="26"/>
                <w:szCs w:val="26"/>
                <w:lang w:eastAsia="en-US"/>
              </w:rPr>
              <w:t xml:space="preserve">251 623 928,87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2020 год – </w:t>
            </w:r>
            <w:r>
              <w:rPr>
                <w:color w:val="000000"/>
                <w:sz w:val="26"/>
                <w:szCs w:val="26"/>
              </w:rPr>
              <w:t xml:space="preserve">298 530 643,66 </w:t>
            </w:r>
            <w:r w:rsidRPr="00816A90">
              <w:rPr>
                <w:color w:val="000000"/>
                <w:sz w:val="26"/>
                <w:szCs w:val="26"/>
              </w:rPr>
              <w:t xml:space="preserve">рублей;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color w:val="000000"/>
                <w:sz w:val="26"/>
                <w:szCs w:val="26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2021 год – </w:t>
            </w:r>
            <w:r>
              <w:rPr>
                <w:color w:val="000000"/>
                <w:sz w:val="26"/>
                <w:szCs w:val="26"/>
              </w:rPr>
              <w:t>290 249 588,33</w:t>
            </w:r>
            <w:r w:rsidRPr="00816A90">
              <w:rPr>
                <w:color w:val="000000"/>
                <w:sz w:val="26"/>
                <w:szCs w:val="26"/>
              </w:rPr>
              <w:t xml:space="preserve"> рублей;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highlight w:val="yellow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</w:rPr>
              <w:t xml:space="preserve">2022 год – </w:t>
            </w:r>
            <w:r>
              <w:rPr>
                <w:color w:val="000000"/>
                <w:sz w:val="26"/>
                <w:szCs w:val="26"/>
              </w:rPr>
              <w:t>280 989 897,38</w:t>
            </w:r>
            <w:r w:rsidRPr="00816A90">
              <w:rPr>
                <w:color w:val="000000"/>
                <w:sz w:val="26"/>
                <w:szCs w:val="26"/>
              </w:rPr>
              <w:t xml:space="preserve"> рублей</w:t>
            </w:r>
          </w:p>
        </w:tc>
      </w:tr>
    </w:tbl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1.2</w:t>
      </w:r>
      <w:r w:rsidRPr="00816A90">
        <w:rPr>
          <w:rFonts w:ascii="Times New Roman" w:hAnsi="Times New Roman" w:cs="Times New Roman"/>
          <w:sz w:val="26"/>
          <w:szCs w:val="26"/>
        </w:rPr>
        <w:t xml:space="preserve">. В паспорте муниципальной программы «Развитие образования Трубчевского муниципального района на 2018-2022 годы» строку Ожидаемые результаты реализации муниципальной программы» изложить в новой редакции: 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060"/>
        <w:gridCol w:w="7372"/>
      </w:tblGrid>
      <w:tr w:rsidR="00195E05" w:rsidRPr="00816A90" w:rsidTr="00EE550C">
        <w:trPr>
          <w:trHeight w:val="694"/>
          <w:tblCellSpacing w:w="5" w:type="nil"/>
        </w:trPr>
        <w:tc>
          <w:tcPr>
            <w:tcW w:w="1092" w:type="pct"/>
            <w:vAlign w:val="center"/>
          </w:tcPr>
          <w:p w:rsidR="00195E05" w:rsidRPr="00816A90" w:rsidRDefault="00195E05" w:rsidP="00AF2AB5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908" w:type="pct"/>
            <w:vAlign w:val="center"/>
          </w:tcPr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год-4,6%;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год-22,7%;</w:t>
            </w:r>
          </w:p>
          <w:p w:rsidR="00195E05" w:rsidRPr="00877D39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</w:t>
            </w:r>
            <w:r w:rsidRPr="00877D39">
              <w:rPr>
                <w:sz w:val="26"/>
                <w:szCs w:val="26"/>
                <w:lang w:eastAsia="en-US"/>
              </w:rPr>
              <w:t>31,8%;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</w:t>
            </w:r>
            <w:r>
              <w:rPr>
                <w:sz w:val="26"/>
                <w:szCs w:val="26"/>
                <w:lang w:eastAsia="en-US"/>
              </w:rPr>
              <w:t>40,9</w:t>
            </w:r>
            <w:r w:rsidRPr="00816A90">
              <w:rPr>
                <w:sz w:val="26"/>
                <w:szCs w:val="26"/>
                <w:lang w:eastAsia="en-US"/>
              </w:rPr>
              <w:t>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  <w:lang w:eastAsia="en-US"/>
              </w:rPr>
              <w:t>63,6</w:t>
            </w:r>
            <w:r w:rsidRPr="00816A90">
              <w:rPr>
                <w:sz w:val="26"/>
                <w:szCs w:val="26"/>
                <w:lang w:eastAsia="en-US"/>
              </w:rPr>
              <w:t>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2018 год- 19;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2020 год- </w:t>
            </w:r>
            <w:r w:rsidRPr="00972CE1">
              <w:rPr>
                <w:sz w:val="26"/>
                <w:szCs w:val="26"/>
                <w:lang w:eastAsia="en-US"/>
              </w:rPr>
              <w:t>9;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год- 21;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816A90">
              <w:rPr>
                <w:color w:val="000000"/>
                <w:sz w:val="26"/>
                <w:szCs w:val="26"/>
                <w:lang w:eastAsia="en-US"/>
              </w:rPr>
              <w:t>–</w:t>
            </w:r>
            <w:r w:rsidRPr="00877D39">
              <w:rPr>
                <w:sz w:val="26"/>
                <w:szCs w:val="26"/>
                <w:lang w:eastAsia="en-US"/>
              </w:rPr>
              <w:t>н</w:t>
            </w:r>
            <w:proofErr w:type="gramEnd"/>
            <w:r w:rsidRPr="00877D39">
              <w:rPr>
                <w:sz w:val="26"/>
                <w:szCs w:val="26"/>
                <w:lang w:eastAsia="en-US"/>
              </w:rPr>
              <w:t>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 - не менее 5.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816A90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-укомплектованность педагогическими кадрами: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816A90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816A90">
              <w:rPr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816A90">
              <w:rPr>
                <w:sz w:val="26"/>
                <w:szCs w:val="26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год-107,48%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816A90">
              <w:rPr>
                <w:rFonts w:ascii="Times New Roman" w:hAnsi="Times New Roman" w:cs="Times New Roman"/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rPr>
                <w:color w:val="000000"/>
                <w:sz w:val="26"/>
                <w:szCs w:val="26"/>
                <w:lang w:eastAsia="en-US"/>
              </w:rPr>
            </w:pPr>
            <w:r w:rsidRPr="00816A90">
              <w:rPr>
                <w:color w:val="000000"/>
                <w:sz w:val="26"/>
                <w:szCs w:val="26"/>
                <w:lang w:eastAsia="en-US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-количество образовательных учреждений, получивших </w:t>
            </w:r>
            <w:r w:rsidRPr="00816A90">
              <w:rPr>
                <w:sz w:val="26"/>
                <w:szCs w:val="26"/>
                <w:lang w:eastAsia="en-US"/>
              </w:rPr>
              <w:lastRenderedPageBreak/>
              <w:t>финансовую помощь в рамках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год- 5;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д-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не менее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-количество образовательных учреждений, получивших финансовую помощь в рамках программы «Развитие физической культуры и спорта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816A90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816A90">
              <w:rPr>
                <w:sz w:val="26"/>
                <w:szCs w:val="26"/>
                <w:lang w:eastAsia="en-US"/>
              </w:rPr>
              <w:t xml:space="preserve"> компенсацию от числа обратившихся: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2018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</w:rPr>
              <w:t>2019 год-100%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2020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2021 год-100%;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2022 год-100%.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год- 4;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год- 4.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816A90">
              <w:rPr>
                <w:sz w:val="26"/>
                <w:szCs w:val="26"/>
              </w:rPr>
              <w:t>брендбуком</w:t>
            </w:r>
            <w:proofErr w:type="spellEnd"/>
            <w:r w:rsidRPr="00816A90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год- 2;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lastRenderedPageBreak/>
              <w:t>2021 год- 3;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год- 3.</w:t>
            </w:r>
          </w:p>
          <w:p w:rsidR="00195E05" w:rsidRPr="00816A90" w:rsidRDefault="00195E05" w:rsidP="00AF2AB5">
            <w:pPr>
              <w:spacing w:line="276" w:lineRule="auto"/>
              <w:ind w:right="57"/>
              <w:rPr>
                <w:sz w:val="26"/>
                <w:szCs w:val="26"/>
              </w:rPr>
            </w:pPr>
            <w:r w:rsidRPr="00816A90">
              <w:rPr>
                <w:sz w:val="26"/>
                <w:szCs w:val="26"/>
              </w:rPr>
              <w:t>- 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количество учреждений образования, в которых проведены мероприятия в рамках проекта "Решаем вместе":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год- 0.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proofErr w:type="gramStart"/>
            <w:r w:rsidRPr="00816A90">
              <w:rPr>
                <w:sz w:val="26"/>
                <w:szCs w:val="26"/>
                <w:lang w:eastAsia="en-US"/>
              </w:rPr>
              <w:t>- 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организациях:</w:t>
            </w:r>
            <w:proofErr w:type="gramEnd"/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2021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 xml:space="preserve">2022 год- </w:t>
            </w:r>
            <w:r>
              <w:rPr>
                <w:sz w:val="26"/>
                <w:szCs w:val="26"/>
                <w:lang w:eastAsia="en-US"/>
              </w:rPr>
              <w:t>10</w:t>
            </w:r>
            <w:r w:rsidRPr="00816A90">
              <w:rPr>
                <w:sz w:val="26"/>
                <w:szCs w:val="26"/>
                <w:lang w:eastAsia="en-US"/>
              </w:rPr>
              <w:t>0</w:t>
            </w:r>
            <w:r>
              <w:rPr>
                <w:sz w:val="26"/>
                <w:szCs w:val="26"/>
                <w:lang w:eastAsia="en-US"/>
              </w:rPr>
              <w:t>%</w:t>
            </w:r>
            <w:r w:rsidRPr="00816A90">
              <w:rPr>
                <w:sz w:val="26"/>
                <w:szCs w:val="26"/>
                <w:lang w:eastAsia="en-US"/>
              </w:rPr>
              <w:t>.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- 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категории: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2018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2019 год- 0;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2020 год- 100%;</w:t>
            </w:r>
          </w:p>
          <w:p w:rsidR="00195E05" w:rsidRPr="00816A90" w:rsidRDefault="00195E05" w:rsidP="00AF2AB5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2021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sz w:val="26"/>
                <w:szCs w:val="26"/>
                <w:lang w:eastAsia="en-US"/>
              </w:rPr>
              <w:t>2022 год- 100%;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</w:t>
            </w:r>
            <w:r w:rsidRPr="00816A90">
              <w:rPr>
                <w:sz w:val="26"/>
                <w:szCs w:val="26"/>
              </w:rPr>
              <w:t xml:space="preserve"> доля детей в возрасте от 5 до 18 лет, охваченных дополнительным образованием: 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год- 75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lastRenderedPageBreak/>
              <w:t>2021 год- 76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77%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- доля детей, охваченных системой персонифицированного финансирования дополнительного образования детей: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2018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год-0%;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2020 год- 30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2021 год- 35</w:t>
            </w:r>
            <w:r w:rsidRPr="00816A90">
              <w:rPr>
                <w:sz w:val="26"/>
                <w:szCs w:val="26"/>
              </w:rPr>
              <w:t>%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Pr="00816A90">
              <w:rPr>
                <w:sz w:val="26"/>
                <w:szCs w:val="26"/>
              </w:rPr>
              <w:t xml:space="preserve"> 35%</w:t>
            </w:r>
            <w:r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оличество учреждений образования, в которых проведены мероприятия в рамках проекта "Успех каждого ребенка"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Default="00195E05" w:rsidP="00AF2AB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1;</w:t>
            </w:r>
          </w:p>
          <w:p w:rsid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  <w:r>
              <w:rPr>
                <w:sz w:val="26"/>
                <w:szCs w:val="26"/>
              </w:rPr>
              <w:t>: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2018 год-0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2019 год-0;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816A90" w:rsidRDefault="00195E05" w:rsidP="00195E0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</w:t>
            </w:r>
            <w:r w:rsidRPr="00816A90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195E05" w:rsidRPr="00195E05" w:rsidRDefault="00195E05" w:rsidP="00195E05">
            <w:pPr>
              <w:spacing w:line="276" w:lineRule="auto"/>
              <w:jc w:val="both"/>
              <w:rPr>
                <w:sz w:val="26"/>
                <w:szCs w:val="26"/>
              </w:rPr>
            </w:pPr>
            <w:r w:rsidRPr="00816A90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>
              <w:rPr>
                <w:sz w:val="26"/>
                <w:szCs w:val="26"/>
              </w:rPr>
              <w:t xml:space="preserve"> 0.</w:t>
            </w:r>
          </w:p>
        </w:tc>
      </w:tr>
    </w:tbl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1.3</w:t>
      </w:r>
      <w:r w:rsidRPr="00816A90">
        <w:rPr>
          <w:sz w:val="26"/>
          <w:szCs w:val="26"/>
        </w:rPr>
        <w:t xml:space="preserve">. Пункт 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муниципальной программы изложить в следующей редакции:</w:t>
      </w:r>
    </w:p>
    <w:p w:rsidR="00195E05" w:rsidRPr="00816A90" w:rsidRDefault="00195E05" w:rsidP="00195E05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«</w:t>
      </w:r>
      <w:proofErr w:type="spellStart"/>
      <w:r w:rsidRPr="00816A90">
        <w:rPr>
          <w:sz w:val="26"/>
          <w:szCs w:val="26"/>
        </w:rPr>
        <w:t>д</w:t>
      </w:r>
      <w:proofErr w:type="spellEnd"/>
      <w:r w:rsidRPr="00816A90">
        <w:rPr>
          <w:sz w:val="26"/>
          <w:szCs w:val="26"/>
        </w:rPr>
        <w:t>) Информация о ресурсном обеспечении муниципальной программы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Pr="00816A90">
        <w:rPr>
          <w:color w:val="000000"/>
          <w:sz w:val="26"/>
          <w:szCs w:val="26"/>
        </w:rPr>
        <w:t xml:space="preserve">  </w:t>
      </w:r>
      <w:r>
        <w:rPr>
          <w:sz w:val="26"/>
          <w:szCs w:val="26"/>
        </w:rPr>
        <w:t>1 361 340 177,27</w:t>
      </w:r>
      <w:r w:rsidRPr="00816A90">
        <w:rPr>
          <w:sz w:val="26"/>
          <w:szCs w:val="26"/>
        </w:rPr>
        <w:t xml:space="preserve"> </w:t>
      </w:r>
      <w:r w:rsidRPr="00816A90">
        <w:rPr>
          <w:color w:val="000000"/>
          <w:sz w:val="26"/>
          <w:szCs w:val="26"/>
        </w:rPr>
        <w:t>рублей</w:t>
      </w:r>
      <w:r w:rsidRPr="00816A90">
        <w:rPr>
          <w:sz w:val="26"/>
          <w:szCs w:val="26"/>
        </w:rPr>
        <w:t>, в том числе: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2019 год – 251 623 928,87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2020 год – </w:t>
      </w:r>
      <w:r>
        <w:rPr>
          <w:rFonts w:ascii="Times New Roman" w:hAnsi="Times New Roman" w:cs="Times New Roman"/>
          <w:color w:val="000000"/>
          <w:sz w:val="26"/>
          <w:szCs w:val="26"/>
        </w:rPr>
        <w:t>298 530 643,66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 xml:space="preserve">  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2021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290 249 588,33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195E05" w:rsidRPr="00816A90" w:rsidRDefault="00195E05" w:rsidP="00195E0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816A90">
        <w:rPr>
          <w:rFonts w:ascii="Times New Roman" w:hAnsi="Times New Roman" w:cs="Times New Roman"/>
          <w:color w:val="000000"/>
          <w:sz w:val="26"/>
          <w:szCs w:val="26"/>
        </w:rPr>
        <w:t>2022 год –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DF13C7">
        <w:rPr>
          <w:rFonts w:ascii="Times New Roman" w:hAnsi="Times New Roman" w:cs="Times New Roman"/>
          <w:color w:val="000000"/>
          <w:sz w:val="26"/>
          <w:szCs w:val="26"/>
        </w:rPr>
        <w:t>280 989 897,38</w:t>
      </w:r>
      <w:r w:rsidRPr="00816A90">
        <w:rPr>
          <w:color w:val="000000"/>
          <w:sz w:val="26"/>
          <w:szCs w:val="26"/>
        </w:rPr>
        <w:t xml:space="preserve"> </w:t>
      </w:r>
      <w:r w:rsidRPr="00816A90">
        <w:rPr>
          <w:rFonts w:ascii="Times New Roman" w:hAnsi="Times New Roman" w:cs="Times New Roman"/>
          <w:color w:val="000000"/>
          <w:sz w:val="26"/>
          <w:szCs w:val="26"/>
        </w:rPr>
        <w:t>рублей</w:t>
      </w:r>
      <w:proofErr w:type="gramStart"/>
      <w:r w:rsidRPr="00816A90">
        <w:rPr>
          <w:rFonts w:ascii="Times New Roman" w:hAnsi="Times New Roman" w:cs="Times New Roman"/>
          <w:color w:val="000000"/>
          <w:sz w:val="26"/>
          <w:szCs w:val="26"/>
        </w:rPr>
        <w:t>.».</w:t>
      </w:r>
      <w:proofErr w:type="gramEnd"/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1.4.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Пункт ж) муниципальной программы ж) «Описание состава муниципальной программы </w:t>
      </w:r>
      <w:r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мероприятия по проведению капитальных и текущих ремонтов учреждений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</w:t>
      </w:r>
      <w:r>
        <w:t xml:space="preserve"> </w:t>
      </w:r>
      <w:r w:rsidRPr="00AF2AB5">
        <w:rPr>
          <w:rFonts w:ascii="Times New Roman" w:hAnsi="Times New Roman" w:cs="Times New Roman"/>
          <w:sz w:val="26"/>
          <w:szCs w:val="26"/>
        </w:rPr>
        <w:t>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в рамках финансового обеспечения муниципальных образовательных учреждений, а также учреждений,  относящихся к системе образования Трубчевского района  для реализации образовательных программ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по развитию спорта;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образования;</w:t>
      </w:r>
    </w:p>
    <w:p w:rsidR="00AF2AB5" w:rsidRPr="00CF7ED9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мероприятия по модернизации (капитальный ремонт, реконструкция) муниципальных детских школ искусств по видам искусств;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lastRenderedPageBreak/>
        <w:t>- о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беспечение </w:t>
      </w:r>
      <w:proofErr w:type="gram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функционирования системы персонифицированного финансирования дополнительного образования детей</w:t>
      </w:r>
      <w:proofErr w:type="gramEnd"/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ероприятия, направленные на создание новых мест в образовательных организациях различных типов для реализации дополнительных </w:t>
      </w:r>
      <w:proofErr w:type="spellStart"/>
      <w:r w:rsidRPr="00AF2AB5">
        <w:rPr>
          <w:rFonts w:ascii="Times New Roman" w:hAnsi="Times New Roman" w:cs="Times New Roman"/>
          <w:color w:val="000000"/>
          <w:sz w:val="26"/>
          <w:szCs w:val="26"/>
        </w:rPr>
        <w:t>общеразвивающих</w:t>
      </w:r>
      <w:proofErr w:type="spellEnd"/>
      <w:r w:rsidRPr="00AF2AB5">
        <w:rPr>
          <w:rFonts w:ascii="Times New Roman" w:hAnsi="Times New Roman" w:cs="Times New Roman"/>
          <w:color w:val="000000"/>
          <w:sz w:val="26"/>
          <w:szCs w:val="26"/>
        </w:rPr>
        <w:t xml:space="preserve"> программ всех направленностей в рамках регионального проекта "Успех каждого ребенка"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AF2AB5" w:rsidRPr="00AF2AB5" w:rsidRDefault="00AF2AB5" w:rsidP="00AF2AB5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AF2AB5">
        <w:rPr>
          <w:rFonts w:ascii="Times New Roman" w:hAnsi="Times New Roman" w:cs="Times New Roman"/>
          <w:color w:val="000000"/>
          <w:sz w:val="26"/>
          <w:szCs w:val="26"/>
        </w:rPr>
        <w:t>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195E05" w:rsidRPr="00816A90" w:rsidRDefault="00195E05" w:rsidP="00195E05">
      <w:pPr>
        <w:spacing w:line="276" w:lineRule="auto"/>
        <w:ind w:firstLine="709"/>
        <w:jc w:val="both"/>
        <w:rPr>
          <w:sz w:val="26"/>
          <w:szCs w:val="26"/>
        </w:rPr>
      </w:pPr>
      <w:r w:rsidRPr="00816A90">
        <w:rPr>
          <w:color w:val="000000"/>
          <w:sz w:val="26"/>
          <w:szCs w:val="26"/>
        </w:rPr>
        <w:t>1.</w:t>
      </w:r>
      <w:r w:rsidR="00AF2AB5">
        <w:rPr>
          <w:color w:val="000000"/>
          <w:sz w:val="26"/>
          <w:szCs w:val="26"/>
        </w:rPr>
        <w:t>5</w:t>
      </w:r>
      <w:r w:rsidRPr="00816A90">
        <w:rPr>
          <w:color w:val="000000"/>
          <w:sz w:val="26"/>
          <w:szCs w:val="26"/>
        </w:rPr>
        <w:t xml:space="preserve">. </w:t>
      </w:r>
      <w:r w:rsidRPr="00816A90">
        <w:rPr>
          <w:sz w:val="26"/>
          <w:szCs w:val="26"/>
        </w:rPr>
        <w:t>Пункт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195E05" w:rsidRPr="00816A90" w:rsidRDefault="00195E05" w:rsidP="00195E05">
      <w:pPr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816A90">
        <w:rPr>
          <w:sz w:val="26"/>
          <w:szCs w:val="26"/>
        </w:rPr>
        <w:t xml:space="preserve"> подпрограмм и их значения</w:t>
      </w:r>
    </w:p>
    <w:p w:rsidR="00195E05" w:rsidRPr="00816A90" w:rsidRDefault="00C112ED" w:rsidP="00195E05">
      <w:pPr>
        <w:autoSpaceDE w:val="0"/>
        <w:autoSpaceDN w:val="0"/>
        <w:adjustRightInd w:val="0"/>
        <w:spacing w:line="276" w:lineRule="auto"/>
        <w:ind w:firstLine="540"/>
        <w:rPr>
          <w:sz w:val="26"/>
          <w:szCs w:val="26"/>
        </w:rPr>
      </w:pPr>
      <w:hyperlink w:anchor="Par421" w:history="1">
        <w:r w:rsidR="00195E05" w:rsidRPr="00816A90">
          <w:rPr>
            <w:sz w:val="26"/>
            <w:szCs w:val="26"/>
          </w:rPr>
          <w:t>Прогноз</w:t>
        </w:r>
      </w:hyperlink>
      <w:r w:rsidR="00195E05" w:rsidRPr="00816A90">
        <w:rPr>
          <w:sz w:val="26"/>
          <w:szCs w:val="26"/>
        </w:rPr>
        <w:t xml:space="preserve"> целевых показателей (индикаторов) муниципальной программы по годам ее реализации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195E05" w:rsidRPr="00FD29BD" w:rsidTr="00AF2AB5">
        <w:trPr>
          <w:cantSplit/>
        </w:trPr>
        <w:tc>
          <w:tcPr>
            <w:tcW w:w="6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vAlign w:val="center"/>
          </w:tcPr>
          <w:p w:rsidR="00195E05" w:rsidRPr="00FD29BD" w:rsidRDefault="00195E05" w:rsidP="00AF2AB5">
            <w:pPr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firstLine="92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Отчет-ный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 2018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left="6" w:hanging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FD29BD">
              <w:rPr>
                <w:sz w:val="26"/>
                <w:szCs w:val="26"/>
              </w:rPr>
              <w:t>Теку-щий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год</w:t>
            </w:r>
          </w:p>
          <w:p w:rsidR="00195E05" w:rsidRPr="00FD29BD" w:rsidRDefault="00195E05" w:rsidP="00AF2AB5">
            <w:pPr>
              <w:autoSpaceDE w:val="0"/>
              <w:autoSpaceDN w:val="0"/>
              <w:adjustRightInd w:val="0"/>
              <w:ind w:firstLine="8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2019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Очеред</w:t>
            </w:r>
            <w:r w:rsidRPr="00FD29BD">
              <w:rPr>
                <w:sz w:val="26"/>
                <w:szCs w:val="26"/>
              </w:rPr>
              <w:t>ной год 2020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52" w:right="-7" w:firstLine="52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Первый год планов </w:t>
            </w:r>
            <w:r w:rsidRPr="00FD29BD">
              <w:rPr>
                <w:sz w:val="26"/>
                <w:szCs w:val="26"/>
              </w:rPr>
              <w:t>го периода 2021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2" w:hanging="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FD29BD">
              <w:rPr>
                <w:sz w:val="26"/>
                <w:szCs w:val="26"/>
              </w:rPr>
              <w:t>плано-вого</w:t>
            </w:r>
            <w:proofErr w:type="spellEnd"/>
            <w:proofErr w:type="gramEnd"/>
            <w:r w:rsidRPr="00FD29BD">
              <w:rPr>
                <w:sz w:val="26"/>
                <w:szCs w:val="26"/>
              </w:rPr>
              <w:t xml:space="preserve"> периода 2022</w:t>
            </w:r>
          </w:p>
        </w:tc>
      </w:tr>
      <w:tr w:rsidR="00195E05" w:rsidRPr="00FD29BD" w:rsidTr="00AF2AB5">
        <w:trPr>
          <w:cantSplit/>
          <w:trHeight w:val="162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22,7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40,9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63,6</w:t>
            </w:r>
          </w:p>
        </w:tc>
      </w:tr>
      <w:tr w:rsidR="00195E05" w:rsidRPr="00FD29BD" w:rsidTr="00AF2AB5">
        <w:trPr>
          <w:cantSplit/>
          <w:trHeight w:val="1539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972CE1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  <w:trHeight w:val="995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  <w:trHeight w:val="1406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-102" w:right="-42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877D39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 xml:space="preserve">Не менее </w:t>
            </w:r>
          </w:p>
          <w:p w:rsidR="00195E05" w:rsidRPr="00FD29BD" w:rsidRDefault="00195E05" w:rsidP="00AF2AB5">
            <w:pPr>
              <w:tabs>
                <w:tab w:val="left" w:pos="207"/>
              </w:tabs>
              <w:autoSpaceDE w:val="0"/>
              <w:autoSpaceDN w:val="0"/>
              <w:adjustRightInd w:val="0"/>
              <w:ind w:left="27" w:firstLine="50"/>
              <w:jc w:val="center"/>
              <w:rPr>
                <w:sz w:val="26"/>
                <w:szCs w:val="26"/>
              </w:rPr>
            </w:pPr>
            <w:r w:rsidRPr="00877D3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53" w:hanging="33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99" w:firstLine="21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5</w:t>
            </w:r>
          </w:p>
        </w:tc>
      </w:tr>
      <w:tr w:rsidR="00195E05" w:rsidRPr="00FD29BD" w:rsidTr="00AF2AB5">
        <w:trPr>
          <w:cantSplit/>
          <w:trHeight w:val="1128"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12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ind w:left="81" w:firstLine="39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color w:val="FF0000"/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14.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 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Доля </w:t>
            </w:r>
            <w:proofErr w:type="gramStart"/>
            <w:r w:rsidRPr="00FD29BD">
              <w:rPr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FD29BD">
              <w:rPr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4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FD29BD">
              <w:rPr>
                <w:sz w:val="26"/>
                <w:szCs w:val="26"/>
                <w:lang w:eastAsia="en-US"/>
              </w:rPr>
              <w:t>брендбуком</w:t>
            </w:r>
            <w:proofErr w:type="spellEnd"/>
            <w:r w:rsidRPr="00FD29BD">
              <w:rPr>
                <w:sz w:val="26"/>
                <w:szCs w:val="26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3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18.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  <w:lang w:eastAsia="en-US"/>
              </w:rPr>
            </w:pPr>
            <w:r w:rsidRPr="00FD29BD">
              <w:rPr>
                <w:sz w:val="26"/>
                <w:szCs w:val="26"/>
              </w:rPr>
              <w:t>количество учреждений культуры, в которых проведены мероприятия по модернизации (капитальный ремонт, реконструкция) в размах программы «Развитие образования и науки Брянской области»: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количество учреждений образования, в которых проведены мероприятия в рамках проекта "Решаем вместе"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lastRenderedPageBreak/>
              <w:t>20.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proofErr w:type="gramStart"/>
            <w:r w:rsidRPr="00FD29BD">
              <w:rPr>
                <w:sz w:val="26"/>
                <w:szCs w:val="26"/>
                <w:lang w:eastAsia="en-US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CA61D9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</w:t>
            </w:r>
            <w:r w:rsidR="00195E05" w:rsidRPr="00FD29BD">
              <w:rPr>
                <w:sz w:val="26"/>
                <w:szCs w:val="26"/>
              </w:rPr>
              <w:t>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vAlign w:val="center"/>
          </w:tcPr>
          <w:p w:rsidR="00195E05" w:rsidRPr="00FD29BD" w:rsidRDefault="00195E05" w:rsidP="00AF2AB5">
            <w:pPr>
              <w:ind w:left="44" w:firstLine="76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  <w:lang w:eastAsia="en-US"/>
              </w:rPr>
              <w:t>доля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 w:rsidRPr="00FD29BD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vAlign w:val="center"/>
          </w:tcPr>
          <w:p w:rsidR="00195E05" w:rsidRPr="00FD29BD" w:rsidRDefault="00195E05" w:rsidP="00AF2AB5">
            <w:pPr>
              <w:autoSpaceDE w:val="0"/>
              <w:autoSpaceDN w:val="0"/>
              <w:adjustRightInd w:val="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22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sz w:val="26"/>
                <w:szCs w:val="26"/>
              </w:rPr>
              <w:t>доля детей в возрасте от 5 до 18 лет, охваченных дополнительным образованием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76%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77%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</w:t>
            </w:r>
            <w:r w:rsidRPr="008C6F42">
              <w:rPr>
                <w:sz w:val="26"/>
                <w:szCs w:val="26"/>
              </w:rPr>
              <w:t>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 w:rsidRPr="008C6F42">
              <w:rPr>
                <w:rFonts w:eastAsia="Calibri"/>
                <w:sz w:val="26"/>
                <w:szCs w:val="26"/>
                <w:lang w:eastAsia="en-US"/>
              </w:rPr>
              <w:t>доля детей, охваченных системой персонифицированного финансирования дополнительного образования детей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30%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8C6F42">
              <w:rPr>
                <w:sz w:val="26"/>
                <w:szCs w:val="26"/>
              </w:rPr>
              <w:t>35%</w:t>
            </w:r>
          </w:p>
        </w:tc>
      </w:tr>
      <w:tr w:rsidR="00195E05" w:rsidRPr="00FD29BD" w:rsidTr="00AF2AB5">
        <w:trPr>
          <w:cantSplit/>
        </w:trPr>
        <w:tc>
          <w:tcPr>
            <w:tcW w:w="676" w:type="dxa"/>
            <w:vAlign w:val="center"/>
          </w:tcPr>
          <w:p w:rsidR="00195E05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24.</w:t>
            </w:r>
          </w:p>
        </w:tc>
        <w:tc>
          <w:tcPr>
            <w:tcW w:w="2976" w:type="dxa"/>
            <w:vAlign w:val="center"/>
          </w:tcPr>
          <w:p w:rsidR="00195E05" w:rsidRPr="008C6F42" w:rsidRDefault="00195E05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к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 xml:space="preserve">оличество учреждений образования, в которых проведены мероприятия в рамках проекта 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«</w:t>
            </w:r>
            <w:r w:rsidRPr="00DF13C7">
              <w:rPr>
                <w:rFonts w:eastAsia="Calibri"/>
                <w:sz w:val="26"/>
                <w:szCs w:val="26"/>
                <w:lang w:eastAsia="en-US"/>
              </w:rPr>
              <w:t>Успех каждого ребенка</w:t>
            </w:r>
            <w:r w:rsidR="00CA61D9">
              <w:rPr>
                <w:rFonts w:eastAsia="Calibri"/>
                <w:sz w:val="26"/>
                <w:szCs w:val="26"/>
                <w:lang w:eastAsia="en-US"/>
              </w:rPr>
              <w:t>»</w:t>
            </w:r>
          </w:p>
        </w:tc>
        <w:tc>
          <w:tcPr>
            <w:tcW w:w="713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195E05" w:rsidRPr="008C6F42" w:rsidRDefault="00195E05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</w:tr>
      <w:tr w:rsidR="00CA61D9" w:rsidRPr="00FD29BD" w:rsidTr="00AF2AB5">
        <w:trPr>
          <w:cantSplit/>
        </w:trPr>
        <w:tc>
          <w:tcPr>
            <w:tcW w:w="676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25.</w:t>
            </w:r>
          </w:p>
        </w:tc>
        <w:tc>
          <w:tcPr>
            <w:tcW w:w="2976" w:type="dxa"/>
            <w:vAlign w:val="center"/>
          </w:tcPr>
          <w:p w:rsidR="00CA61D9" w:rsidRDefault="00CA61D9" w:rsidP="00AF2AB5">
            <w:pPr>
              <w:spacing w:line="276" w:lineRule="auto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</w:rPr>
              <w:t>к</w:t>
            </w:r>
            <w:r w:rsidRPr="00195E05">
              <w:rPr>
                <w:sz w:val="26"/>
                <w:szCs w:val="26"/>
              </w:rPr>
              <w:t>оличество учреждений образования, в которых проведены мероприятия по созданию в общеобразовательных организациях, расположенных в сельской местности и малых городах, условий для занятий физической культурой и спортом</w:t>
            </w:r>
          </w:p>
        </w:tc>
        <w:tc>
          <w:tcPr>
            <w:tcW w:w="713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vAlign w:val="center"/>
          </w:tcPr>
          <w:p w:rsidR="00CA61D9" w:rsidRDefault="00CA61D9" w:rsidP="00AF2AB5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</w:tbl>
    <w:p w:rsidR="00195E05" w:rsidRDefault="00195E05" w:rsidP="00EE550C">
      <w:pPr>
        <w:widowControl w:val="0"/>
        <w:autoSpaceDE w:val="0"/>
        <w:autoSpaceDN w:val="0"/>
        <w:adjustRightInd w:val="0"/>
        <w:spacing w:line="276" w:lineRule="auto"/>
        <w:ind w:firstLine="708"/>
        <w:jc w:val="both"/>
        <w:rPr>
          <w:sz w:val="26"/>
          <w:szCs w:val="26"/>
        </w:rPr>
      </w:pPr>
      <w:r w:rsidRPr="00816A90">
        <w:rPr>
          <w:sz w:val="26"/>
          <w:szCs w:val="26"/>
        </w:rPr>
        <w:t>1.</w:t>
      </w:r>
      <w:r w:rsidR="00AF2AB5">
        <w:rPr>
          <w:sz w:val="26"/>
          <w:szCs w:val="26"/>
        </w:rPr>
        <w:t>6</w:t>
      </w:r>
      <w:r w:rsidRPr="00816A90">
        <w:rPr>
          <w:sz w:val="26"/>
          <w:szCs w:val="26"/>
        </w:rPr>
        <w:t>. Пункт к) муниципальной программы изложить в редакции согласно приложению.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482E0A" w:rsidRPr="00CF7ED9">
        <w:rPr>
          <w:sz w:val="26"/>
          <w:szCs w:val="26"/>
        </w:rPr>
        <w:t>Контроль за</w:t>
      </w:r>
      <w:proofErr w:type="gramEnd"/>
      <w:r w:rsidR="00482E0A" w:rsidRPr="00CF7ED9">
        <w:rPr>
          <w:sz w:val="26"/>
          <w:szCs w:val="26"/>
        </w:rPr>
        <w:t xml:space="preserve"> исполнением настоящего постановления </w:t>
      </w:r>
      <w:r w:rsidR="00AE6C6B">
        <w:rPr>
          <w:sz w:val="26"/>
          <w:szCs w:val="26"/>
        </w:rPr>
        <w:t>оставляю за собой.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E04F4D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E04F4D">
        <w:rPr>
          <w:b/>
          <w:sz w:val="26"/>
          <w:szCs w:val="26"/>
        </w:rPr>
        <w:t xml:space="preserve">И.И. </w:t>
      </w:r>
      <w:proofErr w:type="spellStart"/>
      <w:r w:rsidR="00E04F4D">
        <w:rPr>
          <w:b/>
          <w:sz w:val="26"/>
          <w:szCs w:val="26"/>
        </w:rPr>
        <w:t>Обыдённов</w:t>
      </w:r>
      <w:proofErr w:type="spellEnd"/>
    </w:p>
    <w:p w:rsidR="00156EA9" w:rsidRPr="00482E0A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482E0A" w:rsidRDefault="005F560C" w:rsidP="00AE6C6B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Исп.: </w:t>
      </w:r>
      <w:r w:rsidR="00AE6C6B">
        <w:rPr>
          <w:i/>
          <w:sz w:val="20"/>
          <w:szCs w:val="20"/>
        </w:rPr>
        <w:t>начальник отдела образования</w:t>
      </w:r>
    </w:p>
    <w:p w:rsidR="00AE6C6B" w:rsidRPr="00482E0A" w:rsidRDefault="00AE6C6B" w:rsidP="00AE6C6B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Робкина</w:t>
      </w:r>
      <w:proofErr w:type="spellEnd"/>
      <w:r>
        <w:rPr>
          <w:i/>
          <w:sz w:val="20"/>
          <w:szCs w:val="20"/>
        </w:rPr>
        <w:t xml:space="preserve"> С.А.</w:t>
      </w:r>
    </w:p>
    <w:p w:rsidR="005F560C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E04F4D" w:rsidRPr="00482E0A" w:rsidRDefault="00E04F4D" w:rsidP="00E04F4D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>
        <w:rPr>
          <w:i/>
          <w:sz w:val="20"/>
          <w:szCs w:val="20"/>
        </w:rPr>
        <w:t>Тубол</w:t>
      </w:r>
      <w:proofErr w:type="spellEnd"/>
      <w:r>
        <w:rPr>
          <w:i/>
          <w:sz w:val="20"/>
          <w:szCs w:val="20"/>
        </w:rPr>
        <w:t xml:space="preserve"> С.Н.</w:t>
      </w:r>
    </w:p>
    <w:p w:rsidR="00E04F4D" w:rsidRPr="00482E0A" w:rsidRDefault="00E04F4D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Зам. главы администрации 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Приходова</w:t>
      </w:r>
      <w:proofErr w:type="spellEnd"/>
      <w:r w:rsidRPr="00482E0A">
        <w:rPr>
          <w:i/>
          <w:sz w:val="20"/>
          <w:szCs w:val="20"/>
        </w:rPr>
        <w:t xml:space="preserve"> Н.Н.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Начальник отдела экономики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482E0A">
        <w:rPr>
          <w:i/>
          <w:sz w:val="20"/>
          <w:szCs w:val="20"/>
        </w:rPr>
        <w:t>Храмогина</w:t>
      </w:r>
      <w:proofErr w:type="spellEnd"/>
      <w:r w:rsidRPr="00482E0A">
        <w:rPr>
          <w:i/>
          <w:sz w:val="20"/>
          <w:szCs w:val="20"/>
        </w:rPr>
        <w:t xml:space="preserve"> С.И.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 xml:space="preserve">Начальник </w:t>
      </w:r>
      <w:proofErr w:type="spellStart"/>
      <w:r w:rsidRPr="00482E0A">
        <w:rPr>
          <w:i/>
          <w:sz w:val="20"/>
          <w:szCs w:val="20"/>
        </w:rPr>
        <w:t>орг-прав</w:t>
      </w:r>
      <w:proofErr w:type="spellEnd"/>
      <w:r w:rsidRPr="00482E0A">
        <w:rPr>
          <w:i/>
          <w:sz w:val="20"/>
          <w:szCs w:val="20"/>
        </w:rPr>
        <w:t>. отдела</w:t>
      </w:r>
    </w:p>
    <w:p w:rsidR="005F560C" w:rsidRPr="00482E0A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482E0A">
        <w:rPr>
          <w:i/>
          <w:sz w:val="20"/>
          <w:szCs w:val="20"/>
        </w:rPr>
        <w:t>Москалева О.А.</w:t>
      </w:r>
    </w:p>
    <w:p w:rsidR="005F560C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</w:p>
    <w:sectPr w:rsidR="005F560C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242D7"/>
    <w:rsid w:val="00026260"/>
    <w:rsid w:val="00026970"/>
    <w:rsid w:val="00030ABA"/>
    <w:rsid w:val="00031D32"/>
    <w:rsid w:val="00042FCD"/>
    <w:rsid w:val="000548F9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5E05"/>
    <w:rsid w:val="00197822"/>
    <w:rsid w:val="001A1C2E"/>
    <w:rsid w:val="001B1EF6"/>
    <w:rsid w:val="001B3201"/>
    <w:rsid w:val="001D19C4"/>
    <w:rsid w:val="001D441E"/>
    <w:rsid w:val="001E258F"/>
    <w:rsid w:val="001E4CE1"/>
    <w:rsid w:val="001E7684"/>
    <w:rsid w:val="002001DA"/>
    <w:rsid w:val="00216C6B"/>
    <w:rsid w:val="0023604B"/>
    <w:rsid w:val="0024345E"/>
    <w:rsid w:val="002444E0"/>
    <w:rsid w:val="002617CE"/>
    <w:rsid w:val="002755C4"/>
    <w:rsid w:val="00276386"/>
    <w:rsid w:val="002814CC"/>
    <w:rsid w:val="00281C98"/>
    <w:rsid w:val="002855E9"/>
    <w:rsid w:val="00285ABD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0FE6"/>
    <w:rsid w:val="00350BBB"/>
    <w:rsid w:val="00353E5C"/>
    <w:rsid w:val="00382E0A"/>
    <w:rsid w:val="0038462A"/>
    <w:rsid w:val="00387A20"/>
    <w:rsid w:val="003B3E3D"/>
    <w:rsid w:val="003C748E"/>
    <w:rsid w:val="003D05DA"/>
    <w:rsid w:val="003E2175"/>
    <w:rsid w:val="004007ED"/>
    <w:rsid w:val="00422CE0"/>
    <w:rsid w:val="00430A06"/>
    <w:rsid w:val="00435BCA"/>
    <w:rsid w:val="004629E0"/>
    <w:rsid w:val="00466017"/>
    <w:rsid w:val="00482E0A"/>
    <w:rsid w:val="00483AC5"/>
    <w:rsid w:val="00487950"/>
    <w:rsid w:val="004A2B7A"/>
    <w:rsid w:val="004B3CB8"/>
    <w:rsid w:val="004C3421"/>
    <w:rsid w:val="004C7E32"/>
    <w:rsid w:val="004D0A29"/>
    <w:rsid w:val="004E4DFD"/>
    <w:rsid w:val="004F508D"/>
    <w:rsid w:val="004F62AF"/>
    <w:rsid w:val="005032A8"/>
    <w:rsid w:val="005221BE"/>
    <w:rsid w:val="005319BC"/>
    <w:rsid w:val="005406D9"/>
    <w:rsid w:val="00550EF6"/>
    <w:rsid w:val="00554A4D"/>
    <w:rsid w:val="0056267A"/>
    <w:rsid w:val="005658AE"/>
    <w:rsid w:val="00576230"/>
    <w:rsid w:val="005C665B"/>
    <w:rsid w:val="005D2333"/>
    <w:rsid w:val="005D7967"/>
    <w:rsid w:val="005E4BF5"/>
    <w:rsid w:val="005E6E83"/>
    <w:rsid w:val="005F560C"/>
    <w:rsid w:val="006048A1"/>
    <w:rsid w:val="006131B6"/>
    <w:rsid w:val="006144A1"/>
    <w:rsid w:val="006233A0"/>
    <w:rsid w:val="0062614A"/>
    <w:rsid w:val="006269B6"/>
    <w:rsid w:val="00641402"/>
    <w:rsid w:val="006453A2"/>
    <w:rsid w:val="0064768D"/>
    <w:rsid w:val="0065161E"/>
    <w:rsid w:val="006713A2"/>
    <w:rsid w:val="00672C0D"/>
    <w:rsid w:val="0068003C"/>
    <w:rsid w:val="00680236"/>
    <w:rsid w:val="0069258E"/>
    <w:rsid w:val="006B307B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518F1"/>
    <w:rsid w:val="00751907"/>
    <w:rsid w:val="007527F8"/>
    <w:rsid w:val="00763036"/>
    <w:rsid w:val="00792783"/>
    <w:rsid w:val="007B768E"/>
    <w:rsid w:val="007C099A"/>
    <w:rsid w:val="007D6FC8"/>
    <w:rsid w:val="007E1C14"/>
    <w:rsid w:val="007E24AA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51A"/>
    <w:rsid w:val="00890F6C"/>
    <w:rsid w:val="00895DB3"/>
    <w:rsid w:val="008A1D58"/>
    <w:rsid w:val="008A79D7"/>
    <w:rsid w:val="008D2A3E"/>
    <w:rsid w:val="008E4599"/>
    <w:rsid w:val="008F5823"/>
    <w:rsid w:val="008F66EE"/>
    <w:rsid w:val="00907919"/>
    <w:rsid w:val="00924C14"/>
    <w:rsid w:val="009436CE"/>
    <w:rsid w:val="009546F3"/>
    <w:rsid w:val="00961DE0"/>
    <w:rsid w:val="00972DDF"/>
    <w:rsid w:val="00982099"/>
    <w:rsid w:val="00984DAC"/>
    <w:rsid w:val="0099185A"/>
    <w:rsid w:val="009923EC"/>
    <w:rsid w:val="009A4C94"/>
    <w:rsid w:val="009A5FDC"/>
    <w:rsid w:val="009B2ECB"/>
    <w:rsid w:val="009C2E0C"/>
    <w:rsid w:val="009C3F7E"/>
    <w:rsid w:val="009F0BD9"/>
    <w:rsid w:val="00A076A2"/>
    <w:rsid w:val="00A1520E"/>
    <w:rsid w:val="00A46A5B"/>
    <w:rsid w:val="00A57BDD"/>
    <w:rsid w:val="00A70099"/>
    <w:rsid w:val="00A963F3"/>
    <w:rsid w:val="00AA7D7C"/>
    <w:rsid w:val="00AB0E3B"/>
    <w:rsid w:val="00AE6C6B"/>
    <w:rsid w:val="00AF2AB5"/>
    <w:rsid w:val="00AF4A1A"/>
    <w:rsid w:val="00B1458A"/>
    <w:rsid w:val="00B50452"/>
    <w:rsid w:val="00B54045"/>
    <w:rsid w:val="00B55641"/>
    <w:rsid w:val="00B614E4"/>
    <w:rsid w:val="00B81565"/>
    <w:rsid w:val="00BA5C81"/>
    <w:rsid w:val="00BB6105"/>
    <w:rsid w:val="00BD7036"/>
    <w:rsid w:val="00BF16F4"/>
    <w:rsid w:val="00C06A1A"/>
    <w:rsid w:val="00C112ED"/>
    <w:rsid w:val="00C31E0B"/>
    <w:rsid w:val="00C43395"/>
    <w:rsid w:val="00C571A3"/>
    <w:rsid w:val="00C63EE0"/>
    <w:rsid w:val="00C71E52"/>
    <w:rsid w:val="00C746C0"/>
    <w:rsid w:val="00C85670"/>
    <w:rsid w:val="00CA14AB"/>
    <w:rsid w:val="00CA43E1"/>
    <w:rsid w:val="00CA61D9"/>
    <w:rsid w:val="00CA66B9"/>
    <w:rsid w:val="00CB454F"/>
    <w:rsid w:val="00CC36EA"/>
    <w:rsid w:val="00CD7DFF"/>
    <w:rsid w:val="00CE1556"/>
    <w:rsid w:val="00CF7ED9"/>
    <w:rsid w:val="00D0206D"/>
    <w:rsid w:val="00D11ED0"/>
    <w:rsid w:val="00D12845"/>
    <w:rsid w:val="00D16463"/>
    <w:rsid w:val="00D2509C"/>
    <w:rsid w:val="00D2510A"/>
    <w:rsid w:val="00D40306"/>
    <w:rsid w:val="00D43797"/>
    <w:rsid w:val="00D56BFD"/>
    <w:rsid w:val="00D66E49"/>
    <w:rsid w:val="00D707FE"/>
    <w:rsid w:val="00D758F9"/>
    <w:rsid w:val="00D85C52"/>
    <w:rsid w:val="00D93A8D"/>
    <w:rsid w:val="00DC7BCD"/>
    <w:rsid w:val="00DE022C"/>
    <w:rsid w:val="00DE41AF"/>
    <w:rsid w:val="00E04F4D"/>
    <w:rsid w:val="00E20A3B"/>
    <w:rsid w:val="00E3215C"/>
    <w:rsid w:val="00E52122"/>
    <w:rsid w:val="00E57388"/>
    <w:rsid w:val="00E94386"/>
    <w:rsid w:val="00EA1BEB"/>
    <w:rsid w:val="00ED3952"/>
    <w:rsid w:val="00ED6DC5"/>
    <w:rsid w:val="00ED75EF"/>
    <w:rsid w:val="00EE550C"/>
    <w:rsid w:val="00EE55B5"/>
    <w:rsid w:val="00F20512"/>
    <w:rsid w:val="00F52D8A"/>
    <w:rsid w:val="00F94FA0"/>
    <w:rsid w:val="00FA7869"/>
    <w:rsid w:val="00FB1F75"/>
    <w:rsid w:val="00FB3C9B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1D6967E-872A-49EE-9B0F-BA57A86B07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12</Pages>
  <Words>2056</Words>
  <Characters>13681</Characters>
  <Application>Microsoft Office Word</Application>
  <DocSecurity>0</DocSecurity>
  <Lines>114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15706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56</cp:revision>
  <cp:lastPrinted>2021-04-28T13:52:00Z</cp:lastPrinted>
  <dcterms:created xsi:type="dcterms:W3CDTF">2018-11-15T13:19:00Z</dcterms:created>
  <dcterms:modified xsi:type="dcterms:W3CDTF">2021-05-14T12:28:00Z</dcterms:modified>
</cp:coreProperties>
</file>