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30" w:rsidRPr="00482C30" w:rsidRDefault="00482C30" w:rsidP="00482C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  <w:r w:rsidRPr="00482C30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РОССИЙСКАЯ ФЕДЕРАЦИЯ</w:t>
      </w:r>
    </w:p>
    <w:p w:rsidR="00482C30" w:rsidRPr="00482C30" w:rsidRDefault="00482C30" w:rsidP="00482C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482C30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АДМИНИСТРАЦИЯ ТРУБЧЕВСКОГО МУНИЦИПАЛЬНОГО РАЙОНА</w:t>
      </w:r>
    </w:p>
    <w:p w:rsidR="00482C30" w:rsidRPr="00482C30" w:rsidRDefault="00482C30" w:rsidP="00482C30">
      <w:pPr>
        <w:widowControl w:val="0"/>
        <w:autoSpaceDE w:val="0"/>
        <w:autoSpaceDN w:val="0"/>
        <w:adjustRightInd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482C30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=========================================================</w:t>
      </w:r>
    </w:p>
    <w:p w:rsidR="00482C30" w:rsidRPr="00482C30" w:rsidRDefault="00482C30" w:rsidP="00482C30">
      <w:pPr>
        <w:widowControl w:val="0"/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proofErr w:type="gramStart"/>
      <w:r w:rsidRPr="00482C30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П</w:t>
      </w:r>
      <w:proofErr w:type="gramEnd"/>
      <w:r w:rsidRPr="00482C30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О С Т А Н О В Л Е Н И Е</w:t>
      </w:r>
    </w:p>
    <w:p w:rsidR="00482C30" w:rsidRPr="00482C30" w:rsidRDefault="00482C30" w:rsidP="00482C30">
      <w:pPr>
        <w:spacing w:after="0" w:line="240" w:lineRule="auto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</w:p>
    <w:p w:rsidR="00482C30" w:rsidRPr="0051325D" w:rsidRDefault="0051325D" w:rsidP="00482C30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325D">
        <w:rPr>
          <w:rFonts w:ascii="Times New Roman" w:hAnsi="Times New Roman" w:cs="Times New Roman"/>
          <w:sz w:val="26"/>
          <w:szCs w:val="26"/>
        </w:rPr>
        <w:t>от 02.09. 2014 г     № 590</w:t>
      </w:r>
      <w:r w:rsidR="00482C30" w:rsidRPr="005132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82C30" w:rsidRPr="00482C30" w:rsidRDefault="00482C30" w:rsidP="00482C30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2C30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D24626" w:rsidRPr="00482C30" w:rsidRDefault="00482C30" w:rsidP="00482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</w:t>
      </w:r>
      <w:r w:rsidRPr="00482C30">
        <w:rPr>
          <w:rFonts w:ascii="Times New Roman" w:hAnsi="Times New Roman" w:cs="Times New Roman"/>
          <w:bCs/>
          <w:sz w:val="26"/>
          <w:szCs w:val="26"/>
        </w:rPr>
        <w:t>б утверждении плана мероприятий</w:t>
      </w:r>
    </w:p>
    <w:p w:rsidR="00482C30" w:rsidRDefault="00482C30" w:rsidP="00482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482C30">
        <w:rPr>
          <w:rFonts w:ascii="Times New Roman" w:hAnsi="Times New Roman" w:cs="Times New Roman"/>
          <w:bCs/>
          <w:sz w:val="26"/>
          <w:szCs w:val="26"/>
        </w:rPr>
        <w:t xml:space="preserve">по борьбе с "бытовой" коррупциейв </w:t>
      </w:r>
      <w:r>
        <w:rPr>
          <w:rFonts w:ascii="Times New Roman" w:hAnsi="Times New Roman" w:cs="Times New Roman"/>
          <w:bCs/>
          <w:sz w:val="26"/>
          <w:szCs w:val="26"/>
        </w:rPr>
        <w:t xml:space="preserve">администрации </w:t>
      </w:r>
    </w:p>
    <w:p w:rsidR="00D24626" w:rsidRPr="00482C30" w:rsidRDefault="00482C30" w:rsidP="00482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</w:p>
    <w:p w:rsidR="00D24626" w:rsidRPr="00482C30" w:rsidRDefault="00482C30" w:rsidP="00482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на 2014 </w:t>
      </w:r>
      <w:r w:rsidRPr="00482C30">
        <w:rPr>
          <w:rFonts w:ascii="Times New Roman" w:hAnsi="Times New Roman" w:cs="Times New Roman"/>
          <w:bCs/>
          <w:sz w:val="26"/>
          <w:szCs w:val="26"/>
        </w:rPr>
        <w:t xml:space="preserve"> - 2015 годы</w:t>
      </w:r>
    </w:p>
    <w:p w:rsidR="00D24626" w:rsidRPr="00482C30" w:rsidRDefault="00D24626" w:rsidP="00482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2C30" w:rsidRDefault="00D246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82C30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4" w:history="1">
        <w:r w:rsidRPr="00482C30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482C30">
        <w:rPr>
          <w:rFonts w:ascii="Times New Roman" w:hAnsi="Times New Roman" w:cs="Times New Roman"/>
          <w:sz w:val="26"/>
          <w:szCs w:val="26"/>
        </w:rPr>
        <w:t xml:space="preserve"> "О противодействии коррупции"</w:t>
      </w:r>
    </w:p>
    <w:p w:rsidR="00D24626" w:rsidRPr="00482C30" w:rsidRDefault="00482C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</w:t>
      </w:r>
      <w:r w:rsidR="00D24626" w:rsidRPr="00482C30">
        <w:rPr>
          <w:rFonts w:ascii="Times New Roman" w:hAnsi="Times New Roman" w:cs="Times New Roman"/>
          <w:sz w:val="26"/>
          <w:szCs w:val="26"/>
        </w:rPr>
        <w:t>:</w:t>
      </w:r>
    </w:p>
    <w:p w:rsidR="00D24626" w:rsidRPr="00482C30" w:rsidRDefault="00D246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82C30">
        <w:rPr>
          <w:rFonts w:ascii="Times New Roman" w:hAnsi="Times New Roman" w:cs="Times New Roman"/>
          <w:sz w:val="26"/>
          <w:szCs w:val="26"/>
        </w:rPr>
        <w:t xml:space="preserve">1. Утвердить прилагаемый </w:t>
      </w:r>
      <w:hyperlink w:anchor="Par33" w:history="1">
        <w:r w:rsidRPr="00482C30">
          <w:rPr>
            <w:rFonts w:ascii="Times New Roman" w:hAnsi="Times New Roman" w:cs="Times New Roman"/>
            <w:sz w:val="26"/>
            <w:szCs w:val="26"/>
          </w:rPr>
          <w:t>план</w:t>
        </w:r>
      </w:hyperlink>
      <w:r w:rsidRPr="00482C30">
        <w:rPr>
          <w:rFonts w:ascii="Times New Roman" w:hAnsi="Times New Roman" w:cs="Times New Roman"/>
          <w:sz w:val="26"/>
          <w:szCs w:val="26"/>
        </w:rPr>
        <w:t xml:space="preserve"> мероприятий по борьбе с "бытовой" коррупцией в </w:t>
      </w:r>
      <w:r w:rsidR="005E785F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5E785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82C30">
        <w:rPr>
          <w:rFonts w:ascii="Times New Roman" w:hAnsi="Times New Roman" w:cs="Times New Roman"/>
          <w:sz w:val="26"/>
          <w:szCs w:val="26"/>
        </w:rPr>
        <w:t xml:space="preserve"> муниципального района на 201</w:t>
      </w:r>
      <w:r w:rsidR="00852EE8">
        <w:rPr>
          <w:rFonts w:ascii="Times New Roman" w:hAnsi="Times New Roman" w:cs="Times New Roman"/>
          <w:sz w:val="26"/>
          <w:szCs w:val="26"/>
        </w:rPr>
        <w:t>4</w:t>
      </w:r>
      <w:bookmarkStart w:id="0" w:name="_GoBack"/>
      <w:bookmarkEnd w:id="0"/>
      <w:r w:rsidRPr="00482C30">
        <w:rPr>
          <w:rFonts w:ascii="Times New Roman" w:hAnsi="Times New Roman" w:cs="Times New Roman"/>
          <w:sz w:val="26"/>
          <w:szCs w:val="26"/>
        </w:rPr>
        <w:t xml:space="preserve"> - 2015 годы.</w:t>
      </w:r>
    </w:p>
    <w:p w:rsidR="00D24626" w:rsidRPr="00482C30" w:rsidRDefault="00D246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82C30">
        <w:rPr>
          <w:rFonts w:ascii="Times New Roman" w:hAnsi="Times New Roman" w:cs="Times New Roman"/>
          <w:sz w:val="26"/>
          <w:szCs w:val="26"/>
        </w:rPr>
        <w:t xml:space="preserve">2. </w:t>
      </w:r>
      <w:r w:rsidR="005E785F">
        <w:rPr>
          <w:rFonts w:ascii="Times New Roman" w:hAnsi="Times New Roman" w:cs="Times New Roman"/>
          <w:sz w:val="26"/>
          <w:szCs w:val="26"/>
        </w:rPr>
        <w:t>Руководителю аппарата администрации Роговому А.Н. и организационно-правовому отделу</w:t>
      </w:r>
      <w:r w:rsidRPr="00482C30">
        <w:rPr>
          <w:rFonts w:ascii="Times New Roman" w:hAnsi="Times New Roman" w:cs="Times New Roman"/>
          <w:sz w:val="26"/>
          <w:szCs w:val="26"/>
        </w:rPr>
        <w:t xml:space="preserve"> администрации (</w:t>
      </w:r>
      <w:r w:rsidR="005E785F">
        <w:rPr>
          <w:rFonts w:ascii="Times New Roman" w:hAnsi="Times New Roman" w:cs="Times New Roman"/>
          <w:sz w:val="26"/>
          <w:szCs w:val="26"/>
        </w:rPr>
        <w:t>Москалева</w:t>
      </w:r>
      <w:r w:rsidRPr="00482C30">
        <w:rPr>
          <w:rFonts w:ascii="Times New Roman" w:hAnsi="Times New Roman" w:cs="Times New Roman"/>
          <w:sz w:val="26"/>
          <w:szCs w:val="26"/>
        </w:rPr>
        <w:t>) обеспечить исполнение плана меропр</w:t>
      </w:r>
      <w:r w:rsidR="005E785F">
        <w:rPr>
          <w:rFonts w:ascii="Times New Roman" w:hAnsi="Times New Roman" w:cs="Times New Roman"/>
          <w:sz w:val="26"/>
          <w:szCs w:val="26"/>
        </w:rPr>
        <w:t>иятий, утвержденного настоящим п</w:t>
      </w:r>
      <w:r w:rsidRPr="00482C30">
        <w:rPr>
          <w:rFonts w:ascii="Times New Roman" w:hAnsi="Times New Roman" w:cs="Times New Roman"/>
          <w:sz w:val="26"/>
          <w:szCs w:val="26"/>
        </w:rPr>
        <w:t>остановлением.</w:t>
      </w:r>
    </w:p>
    <w:p w:rsidR="00D24626" w:rsidRPr="00482C30" w:rsidRDefault="00D246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82C30">
        <w:rPr>
          <w:rFonts w:ascii="Times New Roman" w:hAnsi="Times New Roman" w:cs="Times New Roman"/>
          <w:sz w:val="26"/>
          <w:szCs w:val="26"/>
        </w:rPr>
        <w:t xml:space="preserve">3. Рекомендовать главам </w:t>
      </w:r>
      <w:r w:rsidR="005E785F">
        <w:rPr>
          <w:rFonts w:ascii="Times New Roman" w:hAnsi="Times New Roman" w:cs="Times New Roman"/>
          <w:sz w:val="26"/>
          <w:szCs w:val="26"/>
        </w:rPr>
        <w:t xml:space="preserve">администраций городских поселений и главам </w:t>
      </w:r>
      <w:r w:rsidRPr="00482C30">
        <w:rPr>
          <w:rFonts w:ascii="Times New Roman" w:hAnsi="Times New Roman" w:cs="Times New Roman"/>
          <w:sz w:val="26"/>
          <w:szCs w:val="26"/>
        </w:rPr>
        <w:t>сельских поселений руководствова</w:t>
      </w:r>
      <w:r w:rsidR="005E785F">
        <w:rPr>
          <w:rFonts w:ascii="Times New Roman" w:hAnsi="Times New Roman" w:cs="Times New Roman"/>
          <w:sz w:val="26"/>
          <w:szCs w:val="26"/>
        </w:rPr>
        <w:t>ться настоящим п</w:t>
      </w:r>
      <w:r w:rsidRPr="00482C30">
        <w:rPr>
          <w:rFonts w:ascii="Times New Roman" w:hAnsi="Times New Roman" w:cs="Times New Roman"/>
          <w:sz w:val="26"/>
          <w:szCs w:val="26"/>
        </w:rPr>
        <w:t>остановлением при разработке и утверждении плана мероприятий по борьбе с "бытовой" коррупцией в органах местного самоуправления.</w:t>
      </w:r>
    </w:p>
    <w:p w:rsidR="0027683A" w:rsidRPr="0027683A" w:rsidRDefault="0027683A" w:rsidP="0027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4. </w:t>
      </w:r>
      <w:r w:rsidRPr="0027683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Настоящее постановление направить в отраслевые органы и структурные подразделения администрации </w:t>
      </w:r>
      <w:proofErr w:type="spellStart"/>
      <w:r w:rsidRPr="0027683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Pr="0027683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 для ознакомления муниципальных служащих.</w:t>
      </w:r>
    </w:p>
    <w:p w:rsidR="0027683A" w:rsidRPr="0027683A" w:rsidRDefault="0027683A" w:rsidP="0027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2768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Настоящее постановление разместить на официальном сайте администрации </w:t>
      </w:r>
      <w:proofErr w:type="spellStart"/>
      <w:r w:rsidRPr="0027683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68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сети Интернет </w:t>
      </w:r>
      <w:hyperlink r:id="rId5" w:history="1">
        <w:r w:rsidRPr="0027683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Pr="0027683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27683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trubech</w:t>
        </w:r>
        <w:proofErr w:type="spellEnd"/>
        <w:r w:rsidRPr="0027683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27683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ru</w:t>
        </w:r>
        <w:proofErr w:type="spellEnd"/>
      </w:hyperlink>
      <w:r w:rsidRPr="002768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7683A" w:rsidRPr="0027683A" w:rsidRDefault="0027683A" w:rsidP="00276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768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27683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2768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данного постановления возложить на заместителя главы администрации </w:t>
      </w:r>
      <w:proofErr w:type="spellStart"/>
      <w:r w:rsidRPr="0027683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68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27683A">
        <w:rPr>
          <w:rFonts w:ascii="Times New Roman" w:eastAsia="Times New Roman" w:hAnsi="Times New Roman" w:cs="Times New Roman"/>
          <w:sz w:val="26"/>
          <w:szCs w:val="26"/>
          <w:lang w:eastAsia="ru-RU"/>
        </w:rPr>
        <w:t>Тубол</w:t>
      </w:r>
      <w:proofErr w:type="spellEnd"/>
      <w:r w:rsidRPr="002768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С.Н.</w:t>
      </w:r>
    </w:p>
    <w:p w:rsidR="0027683A" w:rsidRPr="0027683A" w:rsidRDefault="0027683A" w:rsidP="00276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83A" w:rsidRPr="0027683A" w:rsidRDefault="0027683A" w:rsidP="0027683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68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Временно </w:t>
      </w:r>
      <w:proofErr w:type="gramStart"/>
      <w:r w:rsidRPr="002768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исполняющий</w:t>
      </w:r>
      <w:proofErr w:type="gramEnd"/>
      <w:r w:rsidRPr="002768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обязанности</w:t>
      </w:r>
    </w:p>
    <w:p w:rsidR="0027683A" w:rsidRPr="0027683A" w:rsidRDefault="0027683A" w:rsidP="0027683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68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главы администрации</w:t>
      </w:r>
    </w:p>
    <w:p w:rsidR="0027683A" w:rsidRPr="0027683A" w:rsidRDefault="0027683A" w:rsidP="0027683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2768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</w:t>
      </w:r>
      <w:proofErr w:type="spellEnd"/>
      <w:r w:rsidRPr="002768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</w:t>
      </w:r>
      <w:r w:rsidRPr="002768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768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768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768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Л.Р. Соколова</w:t>
      </w:r>
    </w:p>
    <w:p w:rsidR="0027683A" w:rsidRPr="0027683A" w:rsidRDefault="0027683A" w:rsidP="002768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83A" w:rsidRPr="0027683A" w:rsidRDefault="0027683A" w:rsidP="0027683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</w:pPr>
      <w:r w:rsidRPr="0027683A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Исп. Нач. орг</w:t>
      </w:r>
      <w:proofErr w:type="gramStart"/>
      <w:r w:rsidRPr="0027683A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.-</w:t>
      </w:r>
      <w:proofErr w:type="gramEnd"/>
      <w:r w:rsidRPr="0027683A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прав. отдела</w:t>
      </w:r>
    </w:p>
    <w:p w:rsidR="0027683A" w:rsidRPr="0027683A" w:rsidRDefault="0027683A" w:rsidP="0027683A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</w:pPr>
      <w:r w:rsidRPr="0027683A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     О.А. Москалева</w:t>
      </w:r>
      <w:r w:rsidRPr="0027683A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ab/>
      </w:r>
    </w:p>
    <w:p w:rsidR="0027683A" w:rsidRPr="0027683A" w:rsidRDefault="0027683A" w:rsidP="0027683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</w:pPr>
      <w:r w:rsidRPr="0027683A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     Руководитель аппарата</w:t>
      </w:r>
    </w:p>
    <w:p w:rsidR="0027683A" w:rsidRPr="0027683A" w:rsidRDefault="0027683A" w:rsidP="0027683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</w:pPr>
      <w:r w:rsidRPr="0027683A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     А.Н. Роговой</w:t>
      </w:r>
    </w:p>
    <w:p w:rsidR="0027683A" w:rsidRPr="0027683A" w:rsidRDefault="0027683A" w:rsidP="0027683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</w:pPr>
      <w:proofErr w:type="spellStart"/>
      <w:r w:rsidRPr="0027683A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Вед</w:t>
      </w:r>
      <w:proofErr w:type="gramStart"/>
      <w:r w:rsidRPr="0027683A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.и</w:t>
      </w:r>
      <w:proofErr w:type="gramEnd"/>
      <w:r w:rsidRPr="0027683A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нсп</w:t>
      </w:r>
      <w:proofErr w:type="spellEnd"/>
      <w:r w:rsidRPr="0027683A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. </w:t>
      </w:r>
      <w:proofErr w:type="spellStart"/>
      <w:r w:rsidRPr="0027683A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орг-прав.отд</w:t>
      </w:r>
      <w:proofErr w:type="spellEnd"/>
      <w:r w:rsidRPr="0027683A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.</w:t>
      </w:r>
    </w:p>
    <w:p w:rsidR="0027683A" w:rsidRPr="0027683A" w:rsidRDefault="0027683A" w:rsidP="0027683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</w:pPr>
      <w:r w:rsidRPr="0027683A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    Е.В. </w:t>
      </w:r>
      <w:proofErr w:type="spellStart"/>
      <w:r w:rsidRPr="0027683A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Гуня</w:t>
      </w:r>
      <w:proofErr w:type="spellEnd"/>
    </w:p>
    <w:p w:rsidR="00D24626" w:rsidRPr="00E34B50" w:rsidRDefault="00D246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683A" w:rsidRDefault="00276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33"/>
      <w:bookmarkEnd w:id="1"/>
    </w:p>
    <w:p w:rsidR="0027683A" w:rsidRDefault="00276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7683A" w:rsidRPr="0027683A" w:rsidRDefault="0027683A" w:rsidP="0027683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83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Утвержден </w:t>
      </w:r>
    </w:p>
    <w:p w:rsidR="0027683A" w:rsidRPr="0027683A" w:rsidRDefault="0027683A" w:rsidP="0027683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83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27683A" w:rsidRPr="0027683A" w:rsidRDefault="0027683A" w:rsidP="0027683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7683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68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27683A" w:rsidRPr="0027683A" w:rsidRDefault="0027683A" w:rsidP="0027683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8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132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02 </w:t>
      </w:r>
      <w:r w:rsidRPr="0027683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 2014 года</w:t>
      </w:r>
    </w:p>
    <w:p w:rsidR="0027683A" w:rsidRPr="0027683A" w:rsidRDefault="00276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7683A" w:rsidRDefault="0027683A" w:rsidP="00276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ПЛАН МЕРОПРИЯТИЙ</w:t>
      </w:r>
    </w:p>
    <w:p w:rsidR="0027683A" w:rsidRDefault="0027683A" w:rsidP="00276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7683A">
        <w:rPr>
          <w:rFonts w:ascii="Times New Roman" w:hAnsi="Times New Roman" w:cs="Times New Roman"/>
          <w:bCs/>
          <w:sz w:val="26"/>
          <w:szCs w:val="26"/>
        </w:rPr>
        <w:t xml:space="preserve">по борьбе с "бытовой"коррупцией в </w:t>
      </w:r>
      <w:r>
        <w:rPr>
          <w:rFonts w:ascii="Times New Roman" w:hAnsi="Times New Roman" w:cs="Times New Roman"/>
          <w:bCs/>
          <w:sz w:val="26"/>
          <w:szCs w:val="26"/>
        </w:rPr>
        <w:t xml:space="preserve">администрации </w:t>
      </w:r>
    </w:p>
    <w:p w:rsidR="00D24626" w:rsidRPr="0027683A" w:rsidRDefault="0027683A" w:rsidP="00276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27683A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</w:p>
    <w:p w:rsidR="00D24626" w:rsidRPr="0027683A" w:rsidRDefault="00276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 2014</w:t>
      </w:r>
      <w:r w:rsidRPr="0027683A">
        <w:rPr>
          <w:rFonts w:ascii="Times New Roman" w:hAnsi="Times New Roman" w:cs="Times New Roman"/>
          <w:bCs/>
          <w:sz w:val="26"/>
          <w:szCs w:val="26"/>
        </w:rPr>
        <w:t xml:space="preserve"> - 2015 годы</w:t>
      </w:r>
    </w:p>
    <w:p w:rsidR="00D24626" w:rsidRPr="00E34B50" w:rsidRDefault="00D246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560"/>
        <w:gridCol w:w="1800"/>
        <w:gridCol w:w="2679"/>
      </w:tblGrid>
      <w:tr w:rsidR="00D24626" w:rsidRPr="00E34B50" w:rsidTr="00930910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626" w:rsidRPr="00E34B50" w:rsidRDefault="00D2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 N </w:t>
            </w:r>
          </w:p>
          <w:p w:rsidR="00D24626" w:rsidRPr="00E34B50" w:rsidRDefault="00D2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626" w:rsidRPr="00E34B50" w:rsidRDefault="00D2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           Мероприятия             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626" w:rsidRPr="00E34B50" w:rsidRDefault="00D2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    Срок     </w:t>
            </w:r>
          </w:p>
          <w:p w:rsidR="00D24626" w:rsidRPr="00E34B50" w:rsidRDefault="00D2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 исполнения  </w:t>
            </w:r>
          </w:p>
        </w:tc>
        <w:tc>
          <w:tcPr>
            <w:tcW w:w="2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626" w:rsidRPr="00E34B50" w:rsidRDefault="00D2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  Ответственные   </w:t>
            </w:r>
          </w:p>
          <w:p w:rsidR="00D24626" w:rsidRPr="00E34B50" w:rsidRDefault="00D2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   исполнители    </w:t>
            </w:r>
          </w:p>
        </w:tc>
      </w:tr>
      <w:tr w:rsidR="00D24626" w:rsidRPr="00E34B50" w:rsidTr="00930910">
        <w:trPr>
          <w:trHeight w:val="10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626" w:rsidRPr="00E34B50" w:rsidRDefault="00D2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 1.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626" w:rsidRPr="00E34B50" w:rsidRDefault="00D2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Соблюдение </w:t>
            </w:r>
            <w:r w:rsidR="00863F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муниципальными служащими и 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сотрудниками требований  </w:t>
            </w:r>
          </w:p>
          <w:p w:rsidR="00D24626" w:rsidRPr="00E34B50" w:rsidRDefault="00D2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анти</w:t>
            </w:r>
            <w:r w:rsidR="00930910">
              <w:rPr>
                <w:rFonts w:ascii="Times New Roman" w:hAnsi="Times New Roman" w:cs="Times New Roman"/>
                <w:sz w:val="26"/>
                <w:szCs w:val="26"/>
              </w:rPr>
              <w:t>коррупционного законодательства</w:t>
            </w:r>
          </w:p>
          <w:p w:rsidR="00D24626" w:rsidRPr="00E34B50" w:rsidRDefault="00D2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626" w:rsidRPr="00E34B50" w:rsidRDefault="00D2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Постоянно    </w:t>
            </w:r>
          </w:p>
        </w:tc>
        <w:tc>
          <w:tcPr>
            <w:tcW w:w="2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626" w:rsidRPr="00E34B50" w:rsidRDefault="00D2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Все структурные   </w:t>
            </w:r>
          </w:p>
          <w:p w:rsidR="00863F57" w:rsidRPr="00E34B50" w:rsidRDefault="00D24626" w:rsidP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подразделения   </w:t>
            </w:r>
            <w:r w:rsidR="00863F57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 w:rsidR="00863F5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</w:p>
          <w:p w:rsidR="00D24626" w:rsidRPr="00E34B50" w:rsidRDefault="00863F57" w:rsidP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района               </w:t>
            </w:r>
          </w:p>
        </w:tc>
      </w:tr>
      <w:tr w:rsidR="00D24626" w:rsidRPr="00E34B50" w:rsidTr="00930910">
        <w:trPr>
          <w:trHeight w:val="1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626" w:rsidRPr="00E34B50" w:rsidRDefault="00D2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 2.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626" w:rsidRPr="00E34B50" w:rsidRDefault="00D2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функционирования        </w:t>
            </w:r>
          </w:p>
          <w:p w:rsidR="00D24626" w:rsidRPr="00E34B50" w:rsidRDefault="00D2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телефона доверия (</w:t>
            </w:r>
            <w:r w:rsidR="008E6B30">
              <w:rPr>
                <w:rFonts w:ascii="Times New Roman" w:hAnsi="Times New Roman" w:cs="Times New Roman"/>
                <w:sz w:val="26"/>
                <w:szCs w:val="26"/>
              </w:rPr>
              <w:t>(48352) 2-27-00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) и       </w:t>
            </w:r>
          </w:p>
          <w:p w:rsidR="00D24626" w:rsidRPr="00E34B50" w:rsidRDefault="00D2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почтового ящика (</w:t>
            </w:r>
            <w:proofErr w:type="spellStart"/>
            <w:r w:rsidR="00AD1EB4" w:rsidRPr="00E34B50">
              <w:rPr>
                <w:rFonts w:ascii="Times New Roman" w:hAnsi="Times New Roman" w:cs="Times New Roman"/>
                <w:sz w:val="26"/>
                <w:szCs w:val="26"/>
              </w:rPr>
              <w:t>adm</w:t>
            </w:r>
            <w:r w:rsidR="00AD1EB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trub</w:t>
            </w:r>
            <w:proofErr w:type="spellEnd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@</w:t>
            </w:r>
            <w:proofErr w:type="spellStart"/>
            <w:r w:rsidR="00AD1EB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yandex</w:t>
            </w:r>
            <w:proofErr w:type="spellEnd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ru</w:t>
            </w:r>
            <w:proofErr w:type="spellEnd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proofErr w:type="gramEnd"/>
          </w:p>
          <w:p w:rsidR="00D24626" w:rsidRPr="00E34B50" w:rsidRDefault="00D2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сообщений о проявлении фактов       </w:t>
            </w:r>
          </w:p>
          <w:p w:rsidR="00D24626" w:rsidRPr="00E34B50" w:rsidRDefault="00D24626" w:rsidP="00930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коррупции в </w:t>
            </w:r>
            <w:r w:rsidR="0093091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 w:rsidR="00930910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</w:p>
          <w:p w:rsidR="00D24626" w:rsidRPr="00E34B50" w:rsidRDefault="00D2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района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626" w:rsidRPr="00E34B50" w:rsidRDefault="00D2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Постоянно    </w:t>
            </w:r>
          </w:p>
        </w:tc>
        <w:tc>
          <w:tcPr>
            <w:tcW w:w="2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8BC" w:rsidRPr="00E34B50" w:rsidRDefault="00930910" w:rsidP="007E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аппарата</w:t>
            </w:r>
            <w:r w:rsidR="007E48B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="007E48B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</w:p>
          <w:p w:rsidR="00D24626" w:rsidRPr="00E34B50" w:rsidRDefault="007E48BC" w:rsidP="007E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района               </w:t>
            </w:r>
          </w:p>
        </w:tc>
      </w:tr>
      <w:tr w:rsidR="007E48BC" w:rsidRPr="00E34B50" w:rsidTr="00930910">
        <w:trPr>
          <w:trHeight w:val="1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8BC" w:rsidRPr="00E34B50" w:rsidRDefault="007E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 3.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8BC" w:rsidRPr="00E34B50" w:rsidRDefault="007E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Анализ деятельности телефона доверия</w:t>
            </w:r>
          </w:p>
          <w:p w:rsidR="007E48BC" w:rsidRPr="00E34B50" w:rsidRDefault="007E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и почтового ящика для сообщений о   </w:t>
            </w:r>
          </w:p>
          <w:p w:rsidR="007E48BC" w:rsidRPr="00E34B50" w:rsidRDefault="007E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проявлении фактов коррупции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</w:p>
          <w:p w:rsidR="007E48BC" w:rsidRPr="007E48BC" w:rsidRDefault="007E48BC" w:rsidP="007E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48B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 w:rsidRPr="007E48B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</w:p>
          <w:p w:rsidR="007E48BC" w:rsidRPr="00E34B50" w:rsidRDefault="007E48BC" w:rsidP="007E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48BC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района               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и   </w:t>
            </w:r>
          </w:p>
          <w:p w:rsidR="007E48BC" w:rsidRPr="00E34B50" w:rsidRDefault="007E48BC" w:rsidP="00930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публикация результатов работы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официальном сайте администрации в сети Интернет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8BC" w:rsidRPr="00E34B50" w:rsidRDefault="007E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2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8BC" w:rsidRPr="00E34B50" w:rsidRDefault="007E48BC" w:rsidP="00A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аппарата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</w:p>
          <w:p w:rsidR="007E48BC" w:rsidRPr="00E34B50" w:rsidRDefault="007E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района               </w:t>
            </w:r>
          </w:p>
        </w:tc>
      </w:tr>
      <w:tr w:rsidR="00863F57" w:rsidRPr="00E34B50" w:rsidTr="00930910">
        <w:trPr>
          <w:trHeight w:val="1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проверок деятельности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структурных подразделений    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spell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рассмотрению обращений граждан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целью анализа эффективности и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соблюдения сроков рассмотрения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Ежемесячно   </w:t>
            </w:r>
          </w:p>
        </w:tc>
        <w:tc>
          <w:tcPr>
            <w:tcW w:w="2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 w:rsidP="00A8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района               </w:t>
            </w:r>
          </w:p>
        </w:tc>
      </w:tr>
      <w:tr w:rsidR="00863F57" w:rsidRPr="00E34B50" w:rsidTr="00930910">
        <w:trPr>
          <w:trHeight w:val="1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отдельных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административных регламентов 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оказания муниципальных услуг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(исполнения муниципальных функций) 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и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подготовка проектов правовых актов о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внесении изменений в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такие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регламенты в связи с изменениями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действующем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законодательстве</w:t>
            </w:r>
            <w:proofErr w:type="gramEnd"/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Постоянно    </w:t>
            </w:r>
          </w:p>
        </w:tc>
        <w:tc>
          <w:tcPr>
            <w:tcW w:w="2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Руководители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структурных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подразделений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отраслевых органов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района</w:t>
            </w:r>
          </w:p>
        </w:tc>
      </w:tr>
      <w:tr w:rsidR="00863F57" w:rsidRPr="00E34B50" w:rsidTr="00930910">
        <w:trPr>
          <w:trHeight w:val="1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F2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  <w:r w:rsidR="00863F57" w:rsidRPr="00E34B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контроля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выполнением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структурными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подразделениями администрации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регламентов предоставления   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муниципальных услуг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(исполнения муниципальных функций)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2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Заместители главы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соответствии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компетенцией,     </w:t>
            </w:r>
          </w:p>
          <w:p w:rsidR="00863F57" w:rsidRPr="00E34B50" w:rsidRDefault="00863F57" w:rsidP="00F44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уководители      </w:t>
            </w:r>
          </w:p>
          <w:p w:rsidR="00863F57" w:rsidRPr="00E34B50" w:rsidRDefault="00863F57" w:rsidP="00F44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структурных       </w:t>
            </w:r>
          </w:p>
          <w:p w:rsidR="00863F57" w:rsidRPr="00E34B50" w:rsidRDefault="00863F57" w:rsidP="00F44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подразделений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отраслевых органов</w:t>
            </w:r>
          </w:p>
          <w:p w:rsidR="00863F57" w:rsidRPr="00E34B50" w:rsidRDefault="00863F57" w:rsidP="00F44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863F57" w:rsidRPr="00E34B50" w:rsidTr="00930910">
        <w:trPr>
          <w:trHeight w:val="1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F2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863F57" w:rsidRPr="00E34B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официальном сайте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проектов нормативных актов,  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разрабатываемых структурными 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подразделениями, и порядка   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предоставления муниципальных услуг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(исполнения муниципальных функций)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Постоянно    </w:t>
            </w:r>
          </w:p>
        </w:tc>
        <w:tc>
          <w:tcPr>
            <w:tcW w:w="2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 w:rsidP="008E2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Руководители      </w:t>
            </w:r>
          </w:p>
          <w:p w:rsidR="00863F57" w:rsidRPr="00E34B50" w:rsidRDefault="00863F57" w:rsidP="008E2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структурных       </w:t>
            </w:r>
          </w:p>
          <w:p w:rsidR="00863F57" w:rsidRPr="00E34B50" w:rsidRDefault="00863F57" w:rsidP="008E2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подразделений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отраслевых органов</w:t>
            </w:r>
          </w:p>
          <w:p w:rsidR="00863F57" w:rsidRPr="00E34B50" w:rsidRDefault="00863F57" w:rsidP="008E2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863F57" w:rsidRPr="00E34B50" w:rsidTr="00930910">
        <w:trPr>
          <w:trHeight w:val="8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F2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863F57" w:rsidRPr="00E34B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гласности и открытости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при оказании муниципальных услуг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(исполнении муниципальных функций)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социальной направленности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Постоянно    </w:t>
            </w:r>
          </w:p>
        </w:tc>
        <w:tc>
          <w:tcPr>
            <w:tcW w:w="2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</w:t>
            </w:r>
          </w:p>
          <w:p w:rsidR="00863F57" w:rsidRPr="00E34B50" w:rsidRDefault="00863F57" w:rsidP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</w:p>
          <w:p w:rsidR="00863F57" w:rsidRPr="00E34B50" w:rsidRDefault="00863F57" w:rsidP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района            </w:t>
            </w:r>
          </w:p>
          <w:p w:rsidR="00863F57" w:rsidRPr="00E34B50" w:rsidRDefault="00863F57" w:rsidP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по социальным     </w:t>
            </w:r>
          </w:p>
          <w:p w:rsidR="00863F57" w:rsidRPr="00E34B50" w:rsidRDefault="00863F57" w:rsidP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вопросам           </w:t>
            </w:r>
          </w:p>
        </w:tc>
      </w:tr>
      <w:tr w:rsidR="00863F57" w:rsidRPr="00E34B50" w:rsidTr="00930910">
        <w:trPr>
          <w:trHeight w:val="1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F2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63F57" w:rsidRPr="00E34B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функционирования 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официального сайта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CB065A">
              <w:rPr>
                <w:rFonts w:ascii="Times New Roman" w:hAnsi="Times New Roman" w:cs="Times New Roman"/>
                <w:sz w:val="26"/>
                <w:szCs w:val="26"/>
              </w:rPr>
              <w:t xml:space="preserve"> в сети Интернет 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в соответствии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с Федеральным законом от 09.02.2009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 8-ФЗ "Об обеспечении доступа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информации о деятельности    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государственных органов и органов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местного самоуправления"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Постоянно    </w:t>
            </w:r>
          </w:p>
        </w:tc>
        <w:tc>
          <w:tcPr>
            <w:tcW w:w="2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 w:rsidP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аппарата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</w:p>
          <w:p w:rsidR="00863F57" w:rsidRPr="00E34B50" w:rsidRDefault="00863F57" w:rsidP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района               </w:t>
            </w:r>
          </w:p>
        </w:tc>
      </w:tr>
      <w:tr w:rsidR="00863F57" w:rsidRPr="00E34B50" w:rsidTr="00CB065A">
        <w:trPr>
          <w:trHeight w:val="40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27DB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Публикация в средствах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массовой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информации и на официальном сайте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района извещений о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проведении аукционов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предоставлению земельных участков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пользование гражданам или продаже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права аренды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По мере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формирования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земельных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участков     </w:t>
            </w:r>
          </w:p>
        </w:tc>
        <w:tc>
          <w:tcPr>
            <w:tcW w:w="2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Комитет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управлению 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муниципальным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имуществом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района</w:t>
            </w:r>
          </w:p>
        </w:tc>
      </w:tr>
      <w:tr w:rsidR="00863F57" w:rsidRPr="00E34B50" w:rsidTr="00930910">
        <w:trPr>
          <w:trHeight w:val="1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F27D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Публикация в средствах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массовой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информации результатов проведения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аукционов о предоставлении гражданам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5768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района земельных участков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По мере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поступления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заявлений    </w:t>
            </w:r>
          </w:p>
        </w:tc>
        <w:tc>
          <w:tcPr>
            <w:tcW w:w="2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 w:rsidP="008E2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Комитет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gramEnd"/>
          </w:p>
          <w:p w:rsidR="00863F57" w:rsidRPr="00E34B50" w:rsidRDefault="00863F57" w:rsidP="008E2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управлению        </w:t>
            </w:r>
          </w:p>
          <w:p w:rsidR="00863F57" w:rsidRPr="00E34B50" w:rsidRDefault="00863F57" w:rsidP="008E2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муниципальным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имуществом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863F57" w:rsidRPr="00E34B50" w:rsidTr="00930910">
        <w:trPr>
          <w:trHeight w:val="1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27DB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Анализ результатов проведения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конкурсов и аукционов по продаже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имущества, находящегося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собственности  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, в том числе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земельных участков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2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Контрольно-счетная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палата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Трубчевскогомуниципального</w:t>
            </w:r>
            <w:proofErr w:type="spell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района (по        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согласованию)     </w:t>
            </w:r>
          </w:p>
        </w:tc>
      </w:tr>
      <w:tr w:rsidR="00863F57" w:rsidRPr="00E34B50" w:rsidTr="00930910">
        <w:trPr>
          <w:trHeight w:val="10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27DB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Совершенствование контроля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освоением земельных участков,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выделенных под индивидуальное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жилищное строительство и для целей,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связанных</w:t>
            </w:r>
            <w:proofErr w:type="gramEnd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 со строительством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Постоянно    </w:t>
            </w:r>
          </w:p>
        </w:tc>
        <w:tc>
          <w:tcPr>
            <w:tcW w:w="2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 w:rsidP="00397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Комитет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gramEnd"/>
          </w:p>
          <w:p w:rsidR="00863F57" w:rsidRPr="00E34B50" w:rsidRDefault="00863F57" w:rsidP="00397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управлению        </w:t>
            </w:r>
          </w:p>
          <w:p w:rsidR="00863F57" w:rsidRPr="00E34B50" w:rsidRDefault="00863F57" w:rsidP="00397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муниципальным     </w:t>
            </w:r>
          </w:p>
          <w:p w:rsidR="00863F57" w:rsidRPr="00E34B50" w:rsidRDefault="00863F57" w:rsidP="00397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имуществом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863F57" w:rsidRPr="00E34B50" w:rsidTr="00930910">
        <w:trPr>
          <w:trHeight w:val="10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27DB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Осуществление мониторинга исполнения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закупок</w:t>
            </w:r>
            <w:proofErr w:type="spellEnd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 товаров и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услуг, проводимых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подведомственными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учреждениями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района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2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Контрольно-счетная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палата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Трубчевскогомуниципального</w:t>
            </w:r>
            <w:proofErr w:type="spell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района (по        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согласованию)     </w:t>
            </w:r>
          </w:p>
        </w:tc>
      </w:tr>
      <w:tr w:rsidR="00863F57" w:rsidRPr="00E34B50" w:rsidTr="00930910">
        <w:trPr>
          <w:trHeight w:val="1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27DB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Анкетирование учащихся и родителей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по оценке качества организации и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предоставления общего и      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дополнительного образования детей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включением вопросов, касающихся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"бытовой" коррупции, в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учреждениях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proofErr w:type="spellEnd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Постоянно    </w:t>
            </w:r>
          </w:p>
        </w:tc>
        <w:tc>
          <w:tcPr>
            <w:tcW w:w="2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863F57" w:rsidRPr="00E34B50" w:rsidTr="00031408">
        <w:trPr>
          <w:trHeight w:val="972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27DB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мероприятий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пропаганде знаний и соблюдению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антикоррупционного законодательства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методом проведения семинаров,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организации круглых столов с целью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формирования атмосферы нетерпимости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к коррупции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Постоянно    </w:t>
            </w:r>
          </w:p>
        </w:tc>
        <w:tc>
          <w:tcPr>
            <w:tcW w:w="2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Руководители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структурных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подразделений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отраслевых органов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863F57" w:rsidRPr="00E34B50" w:rsidTr="00930910">
        <w:trPr>
          <w:trHeight w:val="1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F27DB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Совершенствование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электронного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информационного взаимодействия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между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органами местного самоуправления,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органами государственной власти,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правоохранительными и надзорными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органами, организациями и гражданами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Постоянно    </w:t>
            </w:r>
          </w:p>
        </w:tc>
        <w:tc>
          <w:tcPr>
            <w:tcW w:w="2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Руководители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структурных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подразделений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отраслевых органов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863F57" w:rsidRPr="00E34B50" w:rsidTr="00930910">
        <w:trPr>
          <w:trHeight w:val="1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27DB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заседаний комиссии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соблюдению требований </w:t>
            </w: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gramEnd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 служебному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поведению муниципальных служащих и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урегулированию конфликта интересов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на муниципальной службе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муниципально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В     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34B50">
              <w:rPr>
                <w:rFonts w:ascii="Times New Roman" w:hAnsi="Times New Roman" w:cs="Times New Roman"/>
                <w:sz w:val="26"/>
                <w:szCs w:val="26"/>
              </w:rPr>
              <w:t>соответствии</w:t>
            </w:r>
            <w:proofErr w:type="gramEnd"/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с планом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работы       </w:t>
            </w:r>
          </w:p>
          <w:p w:rsidR="00863F57" w:rsidRPr="00E34B50" w:rsidRDefault="0086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B50">
              <w:rPr>
                <w:rFonts w:ascii="Times New Roman" w:hAnsi="Times New Roman" w:cs="Times New Roman"/>
                <w:sz w:val="26"/>
                <w:szCs w:val="26"/>
              </w:rPr>
              <w:t xml:space="preserve">комиссии     </w:t>
            </w:r>
          </w:p>
        </w:tc>
        <w:tc>
          <w:tcPr>
            <w:tcW w:w="2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3F57" w:rsidRPr="00E34B50" w:rsidRDefault="004D7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комиссии, о</w:t>
            </w:r>
            <w:r w:rsidR="00863F57">
              <w:rPr>
                <w:rFonts w:ascii="Times New Roman" w:hAnsi="Times New Roman" w:cs="Times New Roman"/>
                <w:sz w:val="26"/>
                <w:szCs w:val="26"/>
              </w:rPr>
              <w:t xml:space="preserve">рганизационно-правовой отдел администрации </w:t>
            </w:r>
            <w:proofErr w:type="spellStart"/>
            <w:r w:rsidR="00863F5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863F5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</w:tbl>
    <w:p w:rsidR="00D24626" w:rsidRPr="00E34B50" w:rsidRDefault="00D246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1A7A" w:rsidRDefault="00951A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951A7A" w:rsidSect="005F4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oNotTrackFormatting/>
  <w:defaultTabStop w:val="708"/>
  <w:characterSpacingControl w:val="doNotCompress"/>
  <w:compat/>
  <w:rsids>
    <w:rsidRoot w:val="00D24626"/>
    <w:rsid w:val="00031408"/>
    <w:rsid w:val="0027683A"/>
    <w:rsid w:val="002A26C3"/>
    <w:rsid w:val="00326E2D"/>
    <w:rsid w:val="0039716B"/>
    <w:rsid w:val="00482C30"/>
    <w:rsid w:val="004D7424"/>
    <w:rsid w:val="0051325D"/>
    <w:rsid w:val="00516731"/>
    <w:rsid w:val="005768F3"/>
    <w:rsid w:val="005E785F"/>
    <w:rsid w:val="007E48BC"/>
    <w:rsid w:val="00852EE8"/>
    <w:rsid w:val="00863F57"/>
    <w:rsid w:val="008E25F5"/>
    <w:rsid w:val="008E6B30"/>
    <w:rsid w:val="00930910"/>
    <w:rsid w:val="00951A7A"/>
    <w:rsid w:val="00A51AF2"/>
    <w:rsid w:val="00AD1EB4"/>
    <w:rsid w:val="00BA2D41"/>
    <w:rsid w:val="00BD26E4"/>
    <w:rsid w:val="00C44AD5"/>
    <w:rsid w:val="00CB065A"/>
    <w:rsid w:val="00D24626"/>
    <w:rsid w:val="00E34B50"/>
    <w:rsid w:val="00F27DBC"/>
    <w:rsid w:val="00F441FE"/>
    <w:rsid w:val="00F81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2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26C3"/>
    <w:rPr>
      <w:rFonts w:ascii="Tahoma" w:hAnsi="Tahoma" w:cs="Tahoma"/>
      <w:sz w:val="16"/>
      <w:szCs w:val="16"/>
    </w:rPr>
  </w:style>
  <w:style w:type="paragraph" w:styleId="a5">
    <w:name w:val="Revision"/>
    <w:hidden/>
    <w:uiPriority w:val="99"/>
    <w:semiHidden/>
    <w:rsid w:val="005132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2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26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hyperlink" Target="consultantplus://offline/ref=85C9FBCF278210E38410EC957BC728D8A96CA2591D22F09255A259BB54458433DBE81BE18BC24164i6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</dc:creator>
  <cp:lastModifiedBy>User</cp:lastModifiedBy>
  <cp:revision>11</cp:revision>
  <dcterms:created xsi:type="dcterms:W3CDTF">2014-08-30T09:02:00Z</dcterms:created>
  <dcterms:modified xsi:type="dcterms:W3CDTF">2014-09-12T10:33:00Z</dcterms:modified>
</cp:coreProperties>
</file>